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33A0" w14:textId="4F1EE46E" w:rsidR="009347B5" w:rsidRPr="00B54D47" w:rsidRDefault="00CB2C97" w:rsidP="009347B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VERINT </w:t>
      </w:r>
      <w:r w:rsidR="00D13F16">
        <w:rPr>
          <w:rFonts w:ascii="Arial" w:hAnsi="Arial" w:cs="Arial"/>
          <w:b/>
          <w:bCs/>
        </w:rPr>
        <w:t>INVENTION</w:t>
      </w:r>
      <w:r w:rsidR="00D13F16" w:rsidRPr="00B54D47">
        <w:rPr>
          <w:rFonts w:ascii="Arial" w:hAnsi="Arial" w:cs="Arial"/>
          <w:b/>
          <w:bCs/>
        </w:rPr>
        <w:t xml:space="preserve"> </w:t>
      </w:r>
      <w:r w:rsidR="009347B5" w:rsidRPr="00B54D47">
        <w:rPr>
          <w:rFonts w:ascii="Arial" w:hAnsi="Arial" w:cs="Arial"/>
          <w:b/>
          <w:bCs/>
        </w:rPr>
        <w:t>DISCLOSURE FORM</w:t>
      </w:r>
      <w:r w:rsidR="00CE24E0" w:rsidRPr="00B54D47">
        <w:rPr>
          <w:rFonts w:ascii="Arial" w:hAnsi="Arial" w:cs="Arial"/>
          <w:b/>
          <w:bCs/>
        </w:rPr>
        <w:t xml:space="preserve"> (IDF)</w:t>
      </w:r>
    </w:p>
    <w:p w14:paraId="00C8E8EE" w14:textId="7F7919D8" w:rsidR="38594753" w:rsidRPr="00B54D47" w:rsidRDefault="007856DC" w:rsidP="33C7246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IDF</w:t>
      </w:r>
      <w:r w:rsidRPr="00B54D47">
        <w:rPr>
          <w:rFonts w:ascii="Arial" w:hAnsi="Arial" w:cs="Arial"/>
          <w:b/>
          <w:bCs/>
          <w:szCs w:val="24"/>
        </w:rPr>
        <w:t xml:space="preserve"> </w:t>
      </w:r>
      <w:r w:rsidR="38594753" w:rsidRPr="00B54D47">
        <w:rPr>
          <w:rFonts w:ascii="Arial" w:hAnsi="Arial" w:cs="Arial"/>
          <w:b/>
          <w:bCs/>
          <w:szCs w:val="24"/>
        </w:rPr>
        <w:t>Number: ___________ (completed by Legal)</w:t>
      </w:r>
    </w:p>
    <w:p w14:paraId="61AB6766" w14:textId="77777777" w:rsidR="009347B5" w:rsidRPr="00B54D47" w:rsidRDefault="009347B5" w:rsidP="009347B5">
      <w:pPr>
        <w:pStyle w:val="Header"/>
        <w:tabs>
          <w:tab w:val="left" w:pos="7200"/>
        </w:tabs>
        <w:ind w:right="108"/>
        <w:jc w:val="center"/>
        <w:rPr>
          <w:rFonts w:ascii="Arial" w:hAnsi="Arial" w:cs="Arial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75"/>
        <w:gridCol w:w="3690"/>
        <w:gridCol w:w="4860"/>
      </w:tblGrid>
      <w:tr w:rsidR="00B54D47" w:rsidRPr="00B54D47" w14:paraId="3A78FDA8" w14:textId="77777777" w:rsidTr="4DBF92A3">
        <w:tc>
          <w:tcPr>
            <w:tcW w:w="10525" w:type="dxa"/>
            <w:gridSpan w:val="3"/>
            <w:shd w:val="clear" w:color="auto" w:fill="auto"/>
          </w:tcPr>
          <w:p w14:paraId="07AAB1F0" w14:textId="07CA6517" w:rsidR="00C7128C" w:rsidRPr="00B54D47" w:rsidRDefault="007856DC" w:rsidP="004136D9">
            <w:pPr>
              <w:tabs>
                <w:tab w:val="left" w:pos="2700"/>
                <w:tab w:val="left" w:pos="3972"/>
                <w:tab w:val="left" w:pos="6444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Proposed </w:t>
            </w:r>
            <w:r w:rsidR="00D13F16">
              <w:rPr>
                <w:rFonts w:ascii="Arial" w:hAnsi="Arial" w:cs="Arial"/>
                <w:b/>
                <w:szCs w:val="24"/>
              </w:rPr>
              <w:t>Invention</w:t>
            </w:r>
            <w:r w:rsidR="00D13F16" w:rsidRPr="00B54D47">
              <w:rPr>
                <w:rFonts w:ascii="Arial" w:hAnsi="Arial" w:cs="Arial"/>
                <w:b/>
                <w:szCs w:val="24"/>
              </w:rPr>
              <w:t xml:space="preserve"> </w:t>
            </w:r>
            <w:r w:rsidR="00C7128C" w:rsidRPr="00B54D47">
              <w:rPr>
                <w:rFonts w:ascii="Arial" w:hAnsi="Arial" w:cs="Arial"/>
                <w:b/>
                <w:szCs w:val="24"/>
              </w:rPr>
              <w:t>Title:</w:t>
            </w:r>
            <w:proofErr w:type="gramStart"/>
            <w:r w:rsidR="00C7128C" w:rsidRPr="00B54D4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___</w:t>
            </w:r>
            <w:r w:rsidR="00E10FA1">
              <w:rPr>
                <w:rFonts w:ascii="Arial" w:hAnsi="Arial" w:cs="Arial"/>
                <w:b/>
                <w:szCs w:val="24"/>
              </w:rPr>
              <w:t xml:space="preserve">_____________________________ </w:t>
            </w:r>
            <w:proofErr w:type="gramEnd"/>
            <w:r w:rsidR="00E10FA1">
              <w:rPr>
                <w:rFonts w:ascii="Arial" w:hAnsi="Arial" w:cs="Arial"/>
                <w:b/>
                <w:szCs w:val="24"/>
              </w:rPr>
              <w:t xml:space="preserve"> </w:t>
            </w:r>
            <w:r w:rsidRPr="00B54D47">
              <w:rPr>
                <w:rFonts w:ascii="Arial" w:hAnsi="Arial" w:cs="Arial"/>
                <w:b/>
                <w:bCs/>
                <w:szCs w:val="24"/>
              </w:rPr>
              <w:t xml:space="preserve">(completed by </w:t>
            </w:r>
            <w:r>
              <w:rPr>
                <w:rFonts w:ascii="Arial" w:hAnsi="Arial" w:cs="Arial"/>
                <w:b/>
                <w:bCs/>
                <w:szCs w:val="24"/>
              </w:rPr>
              <w:t>Inventors</w:t>
            </w:r>
            <w:r w:rsidRPr="00B54D47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</w:tr>
      <w:tr w:rsidR="001B00A9" w:rsidRPr="00B54D47" w14:paraId="00BAE20C" w14:textId="77777777" w:rsidTr="000A5352">
        <w:tc>
          <w:tcPr>
            <w:tcW w:w="10525" w:type="dxa"/>
            <w:gridSpan w:val="3"/>
            <w:tcBorders>
              <w:top w:val="single" w:sz="18" w:space="0" w:color="auto"/>
            </w:tcBorders>
          </w:tcPr>
          <w:p w14:paraId="7C9F277D" w14:textId="69425590" w:rsidR="001B00A9" w:rsidRPr="00B92DA3" w:rsidRDefault="001B00A9" w:rsidP="00B92DA3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B92DA3">
              <w:rPr>
                <w:rFonts w:ascii="Arial" w:hAnsi="Arial" w:cs="Arial"/>
                <w:i/>
                <w:iCs/>
                <w:color w:val="FF0000"/>
                <w:szCs w:val="24"/>
              </w:rPr>
              <w:t>Inventors MUST complete their Employee ID numbers below</w:t>
            </w:r>
          </w:p>
        </w:tc>
      </w:tr>
      <w:tr w:rsidR="00B54D47" w:rsidRPr="00B54D47" w14:paraId="74BAFDE6" w14:textId="77777777" w:rsidTr="00F34767">
        <w:tc>
          <w:tcPr>
            <w:tcW w:w="1975" w:type="dxa"/>
            <w:vMerge w:val="restart"/>
            <w:tcBorders>
              <w:top w:val="single" w:sz="18" w:space="0" w:color="auto"/>
            </w:tcBorders>
          </w:tcPr>
          <w:p w14:paraId="4EA7FC15" w14:textId="63361EFD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Inventor 1</w:t>
            </w:r>
            <w:r w:rsidR="00243895" w:rsidRPr="00B54D47">
              <w:rPr>
                <w:rFonts w:ascii="Arial" w:hAnsi="Arial" w:cs="Arial"/>
                <w:szCs w:val="24"/>
              </w:rPr>
              <w:t>:</w:t>
            </w:r>
          </w:p>
          <w:p w14:paraId="1D7E9A9B" w14:textId="2E4FC95F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auto"/>
            </w:tcBorders>
          </w:tcPr>
          <w:p w14:paraId="1CFDF225" w14:textId="5B416147" w:rsidR="00C7128C" w:rsidRPr="00B54D47" w:rsidRDefault="00C7128C" w:rsidP="00C7128C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First Name: </w:t>
            </w:r>
          </w:p>
        </w:tc>
        <w:tc>
          <w:tcPr>
            <w:tcW w:w="4860" w:type="dxa"/>
            <w:tcBorders>
              <w:top w:val="single" w:sz="18" w:space="0" w:color="auto"/>
            </w:tcBorders>
          </w:tcPr>
          <w:p w14:paraId="553F3401" w14:textId="52E34F83" w:rsidR="00C7128C" w:rsidRPr="00B54D47" w:rsidRDefault="00C7128C" w:rsidP="00C7128C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Last Name: </w:t>
            </w:r>
          </w:p>
        </w:tc>
      </w:tr>
      <w:tr w:rsidR="00B54D47" w:rsidRPr="00B54D47" w14:paraId="6F00829B" w14:textId="77777777" w:rsidTr="4DBF92A3">
        <w:tc>
          <w:tcPr>
            <w:tcW w:w="1975" w:type="dxa"/>
            <w:vMerge/>
          </w:tcPr>
          <w:p w14:paraId="44AB6434" w14:textId="77777777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7E2FFE45" w14:textId="489FAE0C" w:rsidR="00C7128C" w:rsidRPr="00B54D47" w:rsidRDefault="00C7128C" w:rsidP="00C7128C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City </w:t>
            </w:r>
            <w:r w:rsidR="00C435B9">
              <w:rPr>
                <w:rFonts w:ascii="Arial" w:hAnsi="Arial" w:cs="Arial"/>
                <w:szCs w:val="24"/>
              </w:rPr>
              <w:t xml:space="preserve">of </w:t>
            </w:r>
            <w:r w:rsidRPr="00B54D47">
              <w:rPr>
                <w:rFonts w:ascii="Arial" w:hAnsi="Arial" w:cs="Arial"/>
                <w:szCs w:val="24"/>
              </w:rPr>
              <w:t xml:space="preserve">Residence: </w:t>
            </w:r>
          </w:p>
        </w:tc>
        <w:tc>
          <w:tcPr>
            <w:tcW w:w="4860" w:type="dxa"/>
          </w:tcPr>
          <w:p w14:paraId="123AA60A" w14:textId="0EF76C9E" w:rsidR="00C7128C" w:rsidRPr="00B54D47" w:rsidRDefault="00C7128C" w:rsidP="00C7128C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State</w:t>
            </w:r>
            <w:r w:rsidR="00C435B9">
              <w:rPr>
                <w:rFonts w:ascii="Arial" w:hAnsi="Arial" w:cs="Arial"/>
                <w:szCs w:val="24"/>
              </w:rPr>
              <w:t xml:space="preserve"> or </w:t>
            </w:r>
            <w:r w:rsidR="005054B9">
              <w:rPr>
                <w:rFonts w:ascii="Arial" w:hAnsi="Arial" w:cs="Arial"/>
                <w:szCs w:val="24"/>
              </w:rPr>
              <w:t>Country</w:t>
            </w:r>
            <w:r w:rsidRPr="00B54D47">
              <w:rPr>
                <w:rFonts w:ascii="Arial" w:hAnsi="Arial" w:cs="Arial"/>
                <w:szCs w:val="24"/>
              </w:rPr>
              <w:t xml:space="preserve"> </w:t>
            </w:r>
            <w:r w:rsidR="00C435B9">
              <w:rPr>
                <w:rFonts w:ascii="Arial" w:hAnsi="Arial" w:cs="Arial"/>
                <w:szCs w:val="24"/>
              </w:rPr>
              <w:t xml:space="preserve">of </w:t>
            </w:r>
            <w:r w:rsidRPr="00B54D47">
              <w:rPr>
                <w:rFonts w:ascii="Arial" w:hAnsi="Arial" w:cs="Arial"/>
                <w:szCs w:val="24"/>
              </w:rPr>
              <w:t xml:space="preserve">Residence: </w:t>
            </w:r>
          </w:p>
        </w:tc>
      </w:tr>
      <w:tr w:rsidR="00B54D47" w:rsidRPr="00B54D47" w14:paraId="264DAD2F" w14:textId="77777777" w:rsidTr="4DBF92A3">
        <w:tc>
          <w:tcPr>
            <w:tcW w:w="1975" w:type="dxa"/>
            <w:vMerge/>
          </w:tcPr>
          <w:p w14:paraId="019F5E43" w14:textId="77777777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59EFDDD2" w14:textId="5BA7C6AE" w:rsidR="00C7128C" w:rsidRPr="00B54D47" w:rsidRDefault="00C7128C" w:rsidP="00C7128C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Work Email: </w:t>
            </w:r>
          </w:p>
        </w:tc>
        <w:tc>
          <w:tcPr>
            <w:tcW w:w="4860" w:type="dxa"/>
          </w:tcPr>
          <w:p w14:paraId="621DA4F1" w14:textId="2D8292E6" w:rsidR="00C7128C" w:rsidRPr="00B54D47" w:rsidRDefault="00A568E9" w:rsidP="004136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Citizenship:</w:t>
            </w:r>
            <w:r w:rsidR="00D5738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54D47" w:rsidRPr="00B54D47" w14:paraId="4493C2C1" w14:textId="77777777" w:rsidTr="00053D72">
        <w:tc>
          <w:tcPr>
            <w:tcW w:w="1975" w:type="dxa"/>
            <w:vMerge/>
            <w:tcBorders>
              <w:bottom w:val="single" w:sz="18" w:space="0" w:color="auto"/>
            </w:tcBorders>
          </w:tcPr>
          <w:p w14:paraId="0CF9B2AD" w14:textId="77777777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62485F14" w14:textId="77777777" w:rsidR="00C7128C" w:rsidRPr="00B54D47" w:rsidRDefault="00C7128C" w:rsidP="004136D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Phone #:</w:t>
            </w:r>
          </w:p>
        </w:tc>
        <w:tc>
          <w:tcPr>
            <w:tcW w:w="4860" w:type="dxa"/>
            <w:tcBorders>
              <w:bottom w:val="single" w:sz="18" w:space="0" w:color="auto"/>
            </w:tcBorders>
          </w:tcPr>
          <w:p w14:paraId="0D746001" w14:textId="0088CC92" w:rsidR="00C7128C" w:rsidRPr="00B54D47" w:rsidRDefault="00370213" w:rsidP="00C7128C">
            <w:pPr>
              <w:rPr>
                <w:rFonts w:ascii="Arial" w:hAnsi="Arial" w:cs="Arial"/>
                <w:szCs w:val="24"/>
              </w:rPr>
            </w:pPr>
            <w:r w:rsidRPr="00510D94">
              <w:rPr>
                <w:rFonts w:ascii="Arial" w:hAnsi="Arial" w:cs="Arial"/>
                <w:b/>
                <w:bCs/>
                <w:szCs w:val="24"/>
              </w:rPr>
              <w:t>Employee</w:t>
            </w:r>
            <w:r w:rsidR="00D81278" w:rsidRPr="00510D9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510D94">
              <w:rPr>
                <w:rFonts w:ascii="Arial" w:hAnsi="Arial" w:cs="Arial"/>
                <w:b/>
                <w:bCs/>
                <w:szCs w:val="24"/>
              </w:rPr>
              <w:t>ID No.</w:t>
            </w:r>
            <w:r>
              <w:rPr>
                <w:rFonts w:ascii="Arial" w:hAnsi="Arial" w:cs="Arial"/>
                <w:szCs w:val="24"/>
              </w:rPr>
              <w:t>:</w:t>
            </w:r>
            <w:r w:rsidR="00601E3A">
              <w:t xml:space="preserve"> </w:t>
            </w:r>
          </w:p>
        </w:tc>
      </w:tr>
      <w:tr w:rsidR="00A568E9" w:rsidRPr="00B54D47" w14:paraId="6FD8A522" w14:textId="77777777" w:rsidTr="00053D72">
        <w:tc>
          <w:tcPr>
            <w:tcW w:w="1975" w:type="dxa"/>
            <w:vMerge w:val="restart"/>
            <w:tcBorders>
              <w:top w:val="single" w:sz="18" w:space="0" w:color="auto"/>
            </w:tcBorders>
          </w:tcPr>
          <w:p w14:paraId="73A34F62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Inventor 2:</w:t>
            </w:r>
          </w:p>
        </w:tc>
        <w:tc>
          <w:tcPr>
            <w:tcW w:w="3690" w:type="dxa"/>
            <w:tcBorders>
              <w:top w:val="single" w:sz="18" w:space="0" w:color="auto"/>
            </w:tcBorders>
          </w:tcPr>
          <w:p w14:paraId="5B296AAC" w14:textId="22F5797C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First Name: </w:t>
            </w:r>
          </w:p>
        </w:tc>
        <w:tc>
          <w:tcPr>
            <w:tcW w:w="4860" w:type="dxa"/>
            <w:tcBorders>
              <w:top w:val="single" w:sz="18" w:space="0" w:color="auto"/>
            </w:tcBorders>
          </w:tcPr>
          <w:p w14:paraId="5EEE1CED" w14:textId="1390E0BD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Last Name: </w:t>
            </w:r>
          </w:p>
        </w:tc>
      </w:tr>
      <w:tr w:rsidR="00C435B9" w:rsidRPr="00B54D47" w14:paraId="19F44879" w14:textId="77777777" w:rsidTr="4DBF92A3">
        <w:tc>
          <w:tcPr>
            <w:tcW w:w="1975" w:type="dxa"/>
            <w:vMerge/>
          </w:tcPr>
          <w:p w14:paraId="6543FEE9" w14:textId="77777777" w:rsidR="00C435B9" w:rsidRPr="00B54D47" w:rsidRDefault="00C435B9" w:rsidP="00C435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7C9730B2" w14:textId="16FD96D5" w:rsidR="00C435B9" w:rsidRPr="00B54D47" w:rsidRDefault="00C435B9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</w:rPr>
              <w:t xml:space="preserve">City of Residence: </w:t>
            </w:r>
          </w:p>
        </w:tc>
        <w:tc>
          <w:tcPr>
            <w:tcW w:w="4860" w:type="dxa"/>
          </w:tcPr>
          <w:p w14:paraId="4F3406C3" w14:textId="694B50DA" w:rsidR="00C435B9" w:rsidRPr="00B54D47" w:rsidRDefault="00C435B9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</w:rPr>
              <w:t xml:space="preserve">State or Country of Residence: </w:t>
            </w:r>
          </w:p>
        </w:tc>
      </w:tr>
      <w:tr w:rsidR="00A568E9" w:rsidRPr="00B54D47" w14:paraId="04DA9D22" w14:textId="77777777" w:rsidTr="4DBF92A3">
        <w:tc>
          <w:tcPr>
            <w:tcW w:w="1975" w:type="dxa"/>
            <w:vMerge/>
          </w:tcPr>
          <w:p w14:paraId="4B8D176F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7EC8D01E" w14:textId="009C7018" w:rsidR="00A568E9" w:rsidRPr="00B54D47" w:rsidRDefault="00A568E9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</w:rPr>
              <w:t xml:space="preserve">Work Email: </w:t>
            </w:r>
          </w:p>
        </w:tc>
        <w:tc>
          <w:tcPr>
            <w:tcW w:w="4860" w:type="dxa"/>
          </w:tcPr>
          <w:p w14:paraId="78E50415" w14:textId="212170B2" w:rsidR="00A568E9" w:rsidRPr="00B54D47" w:rsidRDefault="00A568E9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</w:rPr>
              <w:t>Citizenship:</w:t>
            </w:r>
            <w:r w:rsidR="537DC3D3" w:rsidRPr="4DBF92A3">
              <w:rPr>
                <w:rFonts w:ascii="Arial" w:hAnsi="Arial" w:cs="Arial"/>
              </w:rPr>
              <w:t xml:space="preserve"> </w:t>
            </w:r>
          </w:p>
        </w:tc>
      </w:tr>
      <w:tr w:rsidR="00A568E9" w:rsidRPr="00B54D47" w14:paraId="4EC1ED1B" w14:textId="77777777" w:rsidTr="00053D72">
        <w:tc>
          <w:tcPr>
            <w:tcW w:w="1975" w:type="dxa"/>
            <w:vMerge/>
            <w:tcBorders>
              <w:bottom w:val="single" w:sz="18" w:space="0" w:color="auto"/>
            </w:tcBorders>
          </w:tcPr>
          <w:p w14:paraId="51CACC6F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6C11A92B" w14:textId="1B2525A6" w:rsidR="00A568E9" w:rsidRPr="00B54D47" w:rsidRDefault="00A568E9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</w:rPr>
              <w:t>Phone #:</w:t>
            </w:r>
          </w:p>
        </w:tc>
        <w:tc>
          <w:tcPr>
            <w:tcW w:w="4860" w:type="dxa"/>
            <w:tcBorders>
              <w:bottom w:val="single" w:sz="18" w:space="0" w:color="auto"/>
            </w:tcBorders>
          </w:tcPr>
          <w:p w14:paraId="7C93D792" w14:textId="4EE728BD" w:rsidR="00A568E9" w:rsidRPr="00B54D47" w:rsidRDefault="00370213" w:rsidP="4DBF92A3">
            <w:pPr>
              <w:rPr>
                <w:rFonts w:ascii="Arial" w:hAnsi="Arial" w:cs="Arial"/>
              </w:rPr>
            </w:pPr>
            <w:r w:rsidRPr="4DBF92A3">
              <w:rPr>
                <w:rFonts w:ascii="Arial" w:hAnsi="Arial" w:cs="Arial"/>
                <w:b/>
                <w:bCs/>
              </w:rPr>
              <w:t>Employee ID No.</w:t>
            </w:r>
            <w:r w:rsidRPr="4DBF92A3">
              <w:rPr>
                <w:rFonts w:ascii="Arial" w:hAnsi="Arial" w:cs="Arial"/>
              </w:rPr>
              <w:t>:</w:t>
            </w:r>
            <w:r w:rsidR="4CAF76BF" w:rsidRPr="4DBF92A3">
              <w:rPr>
                <w:rFonts w:ascii="Arial" w:hAnsi="Arial" w:cs="Arial"/>
              </w:rPr>
              <w:t xml:space="preserve"> </w:t>
            </w:r>
          </w:p>
        </w:tc>
      </w:tr>
      <w:tr w:rsidR="00A568E9" w:rsidRPr="00B54D47" w14:paraId="38529A72" w14:textId="77777777" w:rsidTr="00053D72">
        <w:tc>
          <w:tcPr>
            <w:tcW w:w="1975" w:type="dxa"/>
            <w:vMerge w:val="restart"/>
            <w:tcBorders>
              <w:top w:val="single" w:sz="18" w:space="0" w:color="auto"/>
            </w:tcBorders>
          </w:tcPr>
          <w:p w14:paraId="00B20266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Inventor 3:</w:t>
            </w:r>
          </w:p>
        </w:tc>
        <w:tc>
          <w:tcPr>
            <w:tcW w:w="3690" w:type="dxa"/>
            <w:tcBorders>
              <w:top w:val="single" w:sz="18" w:space="0" w:color="auto"/>
            </w:tcBorders>
          </w:tcPr>
          <w:p w14:paraId="4812B183" w14:textId="66240BD9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First Name: </w:t>
            </w:r>
          </w:p>
        </w:tc>
        <w:tc>
          <w:tcPr>
            <w:tcW w:w="4860" w:type="dxa"/>
            <w:tcBorders>
              <w:top w:val="single" w:sz="18" w:space="0" w:color="auto"/>
            </w:tcBorders>
          </w:tcPr>
          <w:p w14:paraId="1030B9BF" w14:textId="6215D1AC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Last Name: </w:t>
            </w:r>
          </w:p>
        </w:tc>
      </w:tr>
      <w:tr w:rsidR="00C435B9" w:rsidRPr="00B54D47" w14:paraId="5E4FC8A2" w14:textId="77777777" w:rsidTr="4DBF92A3">
        <w:tc>
          <w:tcPr>
            <w:tcW w:w="1975" w:type="dxa"/>
            <w:vMerge/>
          </w:tcPr>
          <w:p w14:paraId="53FBDAE2" w14:textId="77777777" w:rsidR="00C435B9" w:rsidRPr="00B54D47" w:rsidRDefault="00C435B9" w:rsidP="00C435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0008F748" w14:textId="04E0670D" w:rsidR="00C435B9" w:rsidRPr="00B54D47" w:rsidRDefault="00C435B9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</w:rPr>
              <w:t xml:space="preserve">City of Residence: </w:t>
            </w:r>
          </w:p>
        </w:tc>
        <w:tc>
          <w:tcPr>
            <w:tcW w:w="4860" w:type="dxa"/>
          </w:tcPr>
          <w:p w14:paraId="73033D33" w14:textId="0ABEFD32" w:rsidR="00C435B9" w:rsidRPr="00B54D47" w:rsidRDefault="00C435B9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</w:rPr>
              <w:t xml:space="preserve">State or Country of Residence: </w:t>
            </w:r>
          </w:p>
        </w:tc>
      </w:tr>
      <w:tr w:rsidR="00A568E9" w:rsidRPr="00B54D47" w14:paraId="70F5A161" w14:textId="77777777" w:rsidTr="4DBF92A3">
        <w:tc>
          <w:tcPr>
            <w:tcW w:w="1975" w:type="dxa"/>
            <w:vMerge/>
          </w:tcPr>
          <w:p w14:paraId="35D0E71D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2A3F0B78" w14:textId="712A3116" w:rsidR="00A568E9" w:rsidRPr="00B54D47" w:rsidRDefault="00A568E9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</w:rPr>
              <w:t xml:space="preserve">Work Email: </w:t>
            </w:r>
          </w:p>
        </w:tc>
        <w:tc>
          <w:tcPr>
            <w:tcW w:w="4860" w:type="dxa"/>
          </w:tcPr>
          <w:p w14:paraId="4FA7BC75" w14:textId="42D1316E" w:rsidR="00A568E9" w:rsidRPr="00B54D47" w:rsidRDefault="00A568E9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</w:rPr>
              <w:t>Citizenship:</w:t>
            </w:r>
            <w:r w:rsidR="00E17B51" w:rsidRPr="2F7A3945">
              <w:rPr>
                <w:rFonts w:ascii="Arial" w:hAnsi="Arial" w:cs="Arial"/>
              </w:rPr>
              <w:t xml:space="preserve"> </w:t>
            </w:r>
          </w:p>
        </w:tc>
      </w:tr>
      <w:tr w:rsidR="00A568E9" w:rsidRPr="00B54D47" w14:paraId="5CA1EB98" w14:textId="77777777" w:rsidTr="00053D72">
        <w:tc>
          <w:tcPr>
            <w:tcW w:w="1975" w:type="dxa"/>
            <w:vMerge/>
            <w:tcBorders>
              <w:bottom w:val="single" w:sz="18" w:space="0" w:color="auto"/>
            </w:tcBorders>
          </w:tcPr>
          <w:p w14:paraId="1A3CEE04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2E83D8F6" w14:textId="05E45DBF" w:rsidR="00A568E9" w:rsidRPr="00B54D47" w:rsidRDefault="00A568E9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</w:rPr>
              <w:t xml:space="preserve">Phone #: </w:t>
            </w:r>
          </w:p>
        </w:tc>
        <w:tc>
          <w:tcPr>
            <w:tcW w:w="4860" w:type="dxa"/>
            <w:tcBorders>
              <w:bottom w:val="single" w:sz="18" w:space="0" w:color="auto"/>
            </w:tcBorders>
          </w:tcPr>
          <w:p w14:paraId="1327101D" w14:textId="122D6D2D" w:rsidR="00A568E9" w:rsidRPr="00B54D47" w:rsidRDefault="00370213" w:rsidP="2F7A3945">
            <w:pPr>
              <w:rPr>
                <w:rFonts w:ascii="Arial" w:hAnsi="Arial" w:cs="Arial"/>
              </w:rPr>
            </w:pPr>
            <w:r w:rsidRPr="2F7A3945">
              <w:rPr>
                <w:rFonts w:ascii="Arial" w:hAnsi="Arial" w:cs="Arial"/>
                <w:b/>
                <w:bCs/>
              </w:rPr>
              <w:t>Employee ID No.</w:t>
            </w:r>
            <w:r w:rsidRPr="2F7A3945">
              <w:rPr>
                <w:rFonts w:ascii="Arial" w:hAnsi="Arial" w:cs="Arial"/>
              </w:rPr>
              <w:t>:</w:t>
            </w:r>
            <w:r w:rsidR="5BA63C2A" w:rsidRPr="2F7A3945">
              <w:rPr>
                <w:rFonts w:ascii="Arial" w:hAnsi="Arial" w:cs="Arial"/>
              </w:rPr>
              <w:t xml:space="preserve"> </w:t>
            </w:r>
          </w:p>
        </w:tc>
      </w:tr>
      <w:tr w:rsidR="00A568E9" w:rsidRPr="00B54D47" w14:paraId="0C8D1EE7" w14:textId="77777777" w:rsidTr="00053D72">
        <w:tc>
          <w:tcPr>
            <w:tcW w:w="1975" w:type="dxa"/>
            <w:vMerge w:val="restart"/>
            <w:tcBorders>
              <w:top w:val="single" w:sz="18" w:space="0" w:color="auto"/>
            </w:tcBorders>
          </w:tcPr>
          <w:p w14:paraId="4AD815DD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Inventor 4:</w:t>
            </w:r>
          </w:p>
        </w:tc>
        <w:tc>
          <w:tcPr>
            <w:tcW w:w="3690" w:type="dxa"/>
            <w:tcBorders>
              <w:top w:val="single" w:sz="18" w:space="0" w:color="auto"/>
            </w:tcBorders>
          </w:tcPr>
          <w:p w14:paraId="5ECB8B7C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First Name:</w:t>
            </w:r>
          </w:p>
        </w:tc>
        <w:tc>
          <w:tcPr>
            <w:tcW w:w="4860" w:type="dxa"/>
            <w:tcBorders>
              <w:top w:val="single" w:sz="18" w:space="0" w:color="auto"/>
            </w:tcBorders>
          </w:tcPr>
          <w:p w14:paraId="41B309D6" w14:textId="3889F52B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Last Name: </w:t>
            </w:r>
          </w:p>
        </w:tc>
      </w:tr>
      <w:tr w:rsidR="00C435B9" w:rsidRPr="00B54D47" w14:paraId="66FE6042" w14:textId="77777777" w:rsidTr="4DBF92A3">
        <w:tc>
          <w:tcPr>
            <w:tcW w:w="1975" w:type="dxa"/>
            <w:vMerge/>
          </w:tcPr>
          <w:p w14:paraId="1CE73453" w14:textId="77777777" w:rsidR="00C435B9" w:rsidRPr="00B54D47" w:rsidRDefault="00C435B9" w:rsidP="00C435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6CCF14AA" w14:textId="509B9049" w:rsidR="00C435B9" w:rsidRPr="00B54D47" w:rsidRDefault="00C435B9" w:rsidP="00C435B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 xml:space="preserve">City </w:t>
            </w:r>
            <w:r>
              <w:rPr>
                <w:rFonts w:ascii="Arial" w:hAnsi="Arial" w:cs="Arial"/>
                <w:szCs w:val="24"/>
              </w:rPr>
              <w:t xml:space="preserve">of </w:t>
            </w:r>
            <w:r w:rsidRPr="00B54D47">
              <w:rPr>
                <w:rFonts w:ascii="Arial" w:hAnsi="Arial" w:cs="Arial"/>
                <w:szCs w:val="24"/>
              </w:rPr>
              <w:t xml:space="preserve">Residence: </w:t>
            </w:r>
          </w:p>
        </w:tc>
        <w:tc>
          <w:tcPr>
            <w:tcW w:w="4860" w:type="dxa"/>
          </w:tcPr>
          <w:p w14:paraId="5F58A6A8" w14:textId="0C7A20C1" w:rsidR="00C435B9" w:rsidRPr="00B54D47" w:rsidRDefault="00C435B9" w:rsidP="00C435B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State</w:t>
            </w:r>
            <w:r>
              <w:rPr>
                <w:rFonts w:ascii="Arial" w:hAnsi="Arial" w:cs="Arial"/>
                <w:szCs w:val="24"/>
              </w:rPr>
              <w:t xml:space="preserve"> or Country</w:t>
            </w:r>
            <w:r w:rsidRPr="00B54D4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of </w:t>
            </w:r>
            <w:r w:rsidRPr="00B54D47">
              <w:rPr>
                <w:rFonts w:ascii="Arial" w:hAnsi="Arial" w:cs="Arial"/>
                <w:szCs w:val="24"/>
              </w:rPr>
              <w:t xml:space="preserve">Residence: </w:t>
            </w:r>
          </w:p>
        </w:tc>
      </w:tr>
      <w:tr w:rsidR="00A568E9" w:rsidRPr="00B54D47" w14:paraId="6CFD31D7" w14:textId="77777777" w:rsidTr="4DBF92A3">
        <w:tc>
          <w:tcPr>
            <w:tcW w:w="1975" w:type="dxa"/>
            <w:vMerge/>
          </w:tcPr>
          <w:p w14:paraId="47BFAD07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F5DB259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Work Email:</w:t>
            </w:r>
          </w:p>
        </w:tc>
        <w:tc>
          <w:tcPr>
            <w:tcW w:w="4860" w:type="dxa"/>
          </w:tcPr>
          <w:p w14:paraId="688FBAC6" w14:textId="7317422E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Citizenship:</w:t>
            </w:r>
          </w:p>
        </w:tc>
      </w:tr>
      <w:tr w:rsidR="00A568E9" w:rsidRPr="00B54D47" w14:paraId="21D691B9" w14:textId="77777777" w:rsidTr="00053D72">
        <w:tc>
          <w:tcPr>
            <w:tcW w:w="1975" w:type="dxa"/>
            <w:vMerge/>
            <w:tcBorders>
              <w:bottom w:val="single" w:sz="18" w:space="0" w:color="auto"/>
            </w:tcBorders>
          </w:tcPr>
          <w:p w14:paraId="486E053C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3FCB99A7" w14:textId="77777777" w:rsidR="00A568E9" w:rsidRPr="00B54D47" w:rsidRDefault="00A568E9" w:rsidP="00A568E9">
            <w:pPr>
              <w:rPr>
                <w:rFonts w:ascii="Arial" w:hAnsi="Arial" w:cs="Arial"/>
                <w:szCs w:val="24"/>
              </w:rPr>
            </w:pPr>
            <w:r w:rsidRPr="00B54D47">
              <w:rPr>
                <w:rFonts w:ascii="Arial" w:hAnsi="Arial" w:cs="Arial"/>
                <w:szCs w:val="24"/>
              </w:rPr>
              <w:t>Phone #:</w:t>
            </w:r>
          </w:p>
        </w:tc>
        <w:tc>
          <w:tcPr>
            <w:tcW w:w="4860" w:type="dxa"/>
            <w:tcBorders>
              <w:bottom w:val="single" w:sz="18" w:space="0" w:color="auto"/>
            </w:tcBorders>
          </w:tcPr>
          <w:p w14:paraId="00D260C2" w14:textId="5ECF5C88" w:rsidR="00A568E9" w:rsidRPr="00B54D47" w:rsidRDefault="00370213" w:rsidP="00A568E9">
            <w:pPr>
              <w:rPr>
                <w:rFonts w:ascii="Arial" w:hAnsi="Arial" w:cs="Arial"/>
                <w:szCs w:val="24"/>
              </w:rPr>
            </w:pPr>
            <w:r w:rsidRPr="00510D94">
              <w:rPr>
                <w:rFonts w:ascii="Arial" w:hAnsi="Arial" w:cs="Arial"/>
                <w:b/>
                <w:bCs/>
                <w:szCs w:val="24"/>
              </w:rPr>
              <w:t>Employee ID No.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C7128C" w:rsidRPr="00B54D47" w14:paraId="26AA5A7A" w14:textId="77777777" w:rsidTr="00053D72">
        <w:tc>
          <w:tcPr>
            <w:tcW w:w="10525" w:type="dxa"/>
            <w:gridSpan w:val="3"/>
            <w:tcBorders>
              <w:top w:val="single" w:sz="18" w:space="0" w:color="auto"/>
            </w:tcBorders>
          </w:tcPr>
          <w:p w14:paraId="7ADA4171" w14:textId="77777777" w:rsidR="00C7128C" w:rsidRPr="00B00619" w:rsidRDefault="00C7128C" w:rsidP="004136D9">
            <w:pPr>
              <w:rPr>
                <w:rFonts w:ascii="Arial" w:hAnsi="Arial" w:cs="Arial"/>
                <w:szCs w:val="24"/>
              </w:rPr>
            </w:pPr>
            <w:r w:rsidRPr="00B00619">
              <w:rPr>
                <w:rFonts w:ascii="Arial" w:hAnsi="Arial" w:cs="Arial"/>
                <w:szCs w:val="24"/>
              </w:rPr>
              <w:t>For 5 or more, list additional inventor(s) here with the above requested information for each</w:t>
            </w:r>
          </w:p>
          <w:p w14:paraId="0CF9C9A9" w14:textId="77777777" w:rsidR="00510D94" w:rsidRDefault="00510D94" w:rsidP="004136D9">
            <w:pPr>
              <w:rPr>
                <w:rFonts w:ascii="Arial" w:hAnsi="Arial" w:cs="Arial"/>
                <w:szCs w:val="24"/>
              </w:rPr>
            </w:pPr>
          </w:p>
          <w:p w14:paraId="3FA1363B" w14:textId="5769B2B6" w:rsidR="00510D94" w:rsidRPr="00B54D47" w:rsidRDefault="00510D94" w:rsidP="004136D9">
            <w:pPr>
              <w:rPr>
                <w:rFonts w:ascii="Arial" w:hAnsi="Arial" w:cs="Arial"/>
                <w:szCs w:val="24"/>
              </w:rPr>
            </w:pPr>
          </w:p>
        </w:tc>
      </w:tr>
      <w:tr w:rsidR="00510D94" w:rsidRPr="00510D94" w14:paraId="6071243A" w14:textId="77777777" w:rsidTr="4DBF92A3">
        <w:tc>
          <w:tcPr>
            <w:tcW w:w="10525" w:type="dxa"/>
            <w:gridSpan w:val="3"/>
          </w:tcPr>
          <w:p w14:paraId="677A7897" w14:textId="7EDCE8FA" w:rsidR="00510D94" w:rsidRPr="00510D94" w:rsidRDefault="00510D94" w:rsidP="004136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0D9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Ways to find your employee ID number if you do not already know it:</w:t>
            </w:r>
          </w:p>
        </w:tc>
      </w:tr>
      <w:tr w:rsidR="00660976" w:rsidRPr="00510D94" w14:paraId="0BBD57AE" w14:textId="77777777" w:rsidTr="4DBF92A3">
        <w:tc>
          <w:tcPr>
            <w:tcW w:w="10525" w:type="dxa"/>
            <w:gridSpan w:val="3"/>
          </w:tcPr>
          <w:p w14:paraId="4FA1C2DC" w14:textId="4200BF84" w:rsidR="00660976" w:rsidRPr="00510D94" w:rsidRDefault="00E525DC" w:rsidP="004136D9">
            <w:pPr>
              <w:rPr>
                <w:rFonts w:ascii="Arial" w:hAnsi="Arial" w:cs="Arial"/>
                <w:sz w:val="18"/>
                <w:szCs w:val="18"/>
              </w:rPr>
            </w:pPr>
            <w:r w:rsidRPr="00510D94">
              <w:rPr>
                <w:rFonts w:ascii="Arial" w:hAnsi="Arial" w:cs="Arial"/>
                <w:sz w:val="18"/>
                <w:szCs w:val="18"/>
              </w:rPr>
              <w:t xml:space="preserve">Find your </w:t>
            </w:r>
            <w:r w:rsidR="00660976" w:rsidRPr="00510D94">
              <w:rPr>
                <w:rFonts w:ascii="Arial" w:hAnsi="Arial" w:cs="Arial"/>
                <w:sz w:val="18"/>
                <w:szCs w:val="18"/>
              </w:rPr>
              <w:t>Employee ID</w:t>
            </w:r>
            <w:r w:rsidRPr="00510D94">
              <w:rPr>
                <w:rFonts w:ascii="Arial" w:hAnsi="Arial" w:cs="Arial"/>
                <w:sz w:val="18"/>
                <w:szCs w:val="18"/>
              </w:rPr>
              <w:t>:</w:t>
            </w:r>
            <w:r w:rsidR="00937450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937450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Verint Global Connect </w:t>
              </w:r>
              <w:r w:rsidR="000E73A9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-&gt; HR -&gt; HR My Verint Profile (MVP)</w:t>
              </w:r>
            </w:hyperlink>
            <w:r w:rsidR="009E5A36" w:rsidRPr="00510D94">
              <w:rPr>
                <w:rFonts w:ascii="Arial" w:hAnsi="Arial" w:cs="Arial"/>
                <w:sz w:val="18"/>
                <w:szCs w:val="18"/>
              </w:rPr>
              <w:t xml:space="preserve"> -&gt;</w:t>
            </w:r>
            <w:r w:rsidR="0018068E" w:rsidRPr="00510D94">
              <w:rPr>
                <w:rFonts w:ascii="Arial" w:hAnsi="Arial" w:cs="Arial"/>
                <w:sz w:val="18"/>
                <w:szCs w:val="18"/>
              </w:rPr>
              <w:t xml:space="preserve"> Employment Info</w:t>
            </w:r>
            <w:r w:rsidR="00BA0E06" w:rsidRPr="00510D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8068E" w:rsidRPr="00510D94">
              <w:rPr>
                <w:rFonts w:ascii="Arial" w:hAnsi="Arial" w:cs="Arial"/>
                <w:sz w:val="18"/>
                <w:szCs w:val="18"/>
              </w:rPr>
              <w:t>Per</w:t>
            </w:r>
            <w:r w:rsidR="00BA0E06" w:rsidRPr="00510D94">
              <w:rPr>
                <w:rFonts w:ascii="Arial" w:hAnsi="Arial" w:cs="Arial"/>
                <w:sz w:val="18"/>
                <w:szCs w:val="18"/>
              </w:rPr>
              <w:t>son Number</w:t>
            </w:r>
          </w:p>
        </w:tc>
      </w:tr>
      <w:tr w:rsidR="00B9739F" w:rsidRPr="00510D94" w14:paraId="0B9D92CE" w14:textId="77777777" w:rsidTr="4DBF92A3">
        <w:tc>
          <w:tcPr>
            <w:tcW w:w="10525" w:type="dxa"/>
            <w:gridSpan w:val="3"/>
          </w:tcPr>
          <w:p w14:paraId="008BBB50" w14:textId="412B68EC" w:rsidR="00B9739F" w:rsidRPr="00510D94" w:rsidRDefault="00E525DC" w:rsidP="004136D9">
            <w:pPr>
              <w:rPr>
                <w:rFonts w:ascii="Arial" w:hAnsi="Arial" w:cs="Arial"/>
                <w:sz w:val="18"/>
                <w:szCs w:val="18"/>
              </w:rPr>
            </w:pPr>
            <w:r w:rsidRPr="00510D94">
              <w:rPr>
                <w:rFonts w:ascii="Arial" w:hAnsi="Arial" w:cs="Arial"/>
                <w:sz w:val="18"/>
                <w:szCs w:val="18"/>
              </w:rPr>
              <w:t>Find your Employee ID:</w:t>
            </w:r>
            <w:r w:rsidR="008C55FE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Verint </w:t>
              </w:r>
              <w:r w:rsidR="00D674DE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Global Connect </w:t>
              </w:r>
              <w:r w:rsidR="001B3ACD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-&gt;</w:t>
              </w:r>
              <w:r w:rsidR="00D674DE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D674DE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T</w:t>
              </w:r>
              <w:r w:rsidR="001B3ACD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ools</w:t>
              </w:r>
              <w:r w:rsidR="00D674DE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&amp;Resources</w:t>
              </w:r>
              <w:proofErr w:type="spellEnd"/>
              <w:r w:rsidR="00D674DE"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-&gt; </w:t>
              </w:r>
              <w:r w:rsidRPr="00510D94">
                <w:rPr>
                  <w:rStyle w:val="Hyperlink"/>
                  <w:rFonts w:ascii="Arial" w:hAnsi="Arial" w:cs="Arial"/>
                  <w:sz w:val="18"/>
                  <w:szCs w:val="18"/>
                </w:rPr>
                <w:t>Learning Center</w:t>
              </w:r>
            </w:hyperlink>
            <w:r w:rsidR="00D674DE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D94">
              <w:rPr>
                <w:rFonts w:ascii="Arial" w:hAnsi="Arial" w:cs="Arial"/>
                <w:sz w:val="18"/>
                <w:szCs w:val="18"/>
              </w:rPr>
              <w:t>-&gt;</w:t>
            </w:r>
            <w:r w:rsidR="00D674DE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D94">
              <w:rPr>
                <w:rFonts w:ascii="Arial" w:hAnsi="Arial" w:cs="Arial"/>
                <w:sz w:val="18"/>
                <w:szCs w:val="18"/>
              </w:rPr>
              <w:t>My Home</w:t>
            </w:r>
            <w:r w:rsidR="00D674DE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D94">
              <w:rPr>
                <w:rFonts w:ascii="Arial" w:hAnsi="Arial" w:cs="Arial"/>
                <w:sz w:val="18"/>
                <w:szCs w:val="18"/>
              </w:rPr>
              <w:t>-&gt;</w:t>
            </w:r>
            <w:r w:rsidR="00D674DE" w:rsidRPr="00510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D94">
              <w:rPr>
                <w:rFonts w:ascii="Arial" w:hAnsi="Arial" w:cs="Arial"/>
                <w:sz w:val="18"/>
                <w:szCs w:val="18"/>
              </w:rPr>
              <w:t>My Profile</w:t>
            </w:r>
            <w:r w:rsidR="00BA0E06" w:rsidRPr="00510D94">
              <w:rPr>
                <w:rFonts w:ascii="Arial" w:hAnsi="Arial" w:cs="Arial"/>
                <w:sz w:val="18"/>
                <w:szCs w:val="18"/>
              </w:rPr>
              <w:t>: ID</w:t>
            </w:r>
          </w:p>
        </w:tc>
      </w:tr>
    </w:tbl>
    <w:p w14:paraId="768EBFA5" w14:textId="77777777" w:rsidR="00834678" w:rsidRDefault="00834678" w:rsidP="00834678">
      <w:pPr>
        <w:rPr>
          <w:rFonts w:ascii="Arial" w:hAnsi="Arial" w:cs="Arial"/>
          <w:b/>
          <w:bCs/>
          <w:u w:val="single"/>
        </w:rPr>
      </w:pPr>
    </w:p>
    <w:p w14:paraId="7ED11C7B" w14:textId="4FE746AA" w:rsidR="00834678" w:rsidRPr="00510D94" w:rsidRDefault="00834678" w:rsidP="00834678">
      <w:pPr>
        <w:rPr>
          <w:rFonts w:ascii="Arial" w:hAnsi="Arial" w:cs="Arial"/>
          <w:b/>
          <w:bCs/>
          <w:u w:val="single"/>
        </w:rPr>
      </w:pPr>
      <w:r w:rsidRPr="00510D94">
        <w:rPr>
          <w:rFonts w:ascii="Arial" w:hAnsi="Arial" w:cs="Arial"/>
          <w:b/>
          <w:bCs/>
          <w:u w:val="single"/>
        </w:rPr>
        <w:t xml:space="preserve">Brief Description of the </w:t>
      </w:r>
      <w:r>
        <w:rPr>
          <w:rFonts w:ascii="Arial" w:hAnsi="Arial" w:cs="Arial"/>
          <w:b/>
          <w:bCs/>
          <w:u w:val="single"/>
        </w:rPr>
        <w:t>Invention</w:t>
      </w:r>
    </w:p>
    <w:p w14:paraId="373EA574" w14:textId="14AA1A49" w:rsidR="00834678" w:rsidRPr="00510D94" w:rsidRDefault="00834678" w:rsidP="00834678">
      <w:pPr>
        <w:spacing w:line="360" w:lineRule="auto"/>
        <w:rPr>
          <w:rFonts w:ascii="Arial" w:hAnsi="Arial" w:cs="Arial"/>
          <w:i/>
          <w:iCs/>
          <w:sz w:val="22"/>
          <w:szCs w:val="18"/>
          <w:u w:val="single"/>
        </w:rPr>
      </w:pPr>
      <w:r w:rsidRPr="00510D94">
        <w:rPr>
          <w:rFonts w:ascii="Arial" w:hAnsi="Arial" w:cs="Arial"/>
          <w:i/>
          <w:iCs/>
          <w:sz w:val="20"/>
          <w:szCs w:val="16"/>
          <w:u w:val="single"/>
        </w:rPr>
        <w:t>(</w:t>
      </w:r>
      <w:r>
        <w:rPr>
          <w:rFonts w:ascii="Arial" w:hAnsi="Arial" w:cs="Arial"/>
          <w:i/>
          <w:iCs/>
          <w:sz w:val="20"/>
          <w:szCs w:val="16"/>
          <w:u w:val="single"/>
        </w:rPr>
        <w:t>D</w:t>
      </w:r>
      <w:r w:rsidRPr="00510D94">
        <w:rPr>
          <w:rFonts w:ascii="Arial" w:hAnsi="Arial" w:cs="Arial"/>
          <w:i/>
          <w:iCs/>
          <w:sz w:val="20"/>
          <w:szCs w:val="16"/>
          <w:u w:val="single"/>
        </w:rPr>
        <w:t xml:space="preserve">escribe </w:t>
      </w:r>
      <w:r>
        <w:rPr>
          <w:rFonts w:ascii="Arial" w:hAnsi="Arial" w:cs="Arial"/>
          <w:i/>
          <w:iCs/>
          <w:sz w:val="20"/>
          <w:szCs w:val="16"/>
          <w:u w:val="single"/>
        </w:rPr>
        <w:t xml:space="preserve">your invention briefly </w:t>
      </w:r>
      <w:r w:rsidRPr="00510D94">
        <w:rPr>
          <w:rFonts w:ascii="Arial" w:hAnsi="Arial" w:cs="Arial"/>
          <w:i/>
          <w:iCs/>
          <w:sz w:val="20"/>
          <w:szCs w:val="16"/>
          <w:u w:val="single"/>
        </w:rPr>
        <w:t>in a non-technical way</w:t>
      </w:r>
      <w:r>
        <w:rPr>
          <w:rFonts w:ascii="Arial" w:hAnsi="Arial" w:cs="Arial"/>
          <w:i/>
          <w:iCs/>
          <w:sz w:val="20"/>
          <w:szCs w:val="16"/>
          <w:u w:val="single"/>
        </w:rPr>
        <w:t>.  How would you explain what’s important about the invention to a kid?</w:t>
      </w:r>
      <w:r w:rsidRPr="00510D94">
        <w:rPr>
          <w:rFonts w:ascii="Arial" w:hAnsi="Arial" w:cs="Arial"/>
          <w:i/>
          <w:iCs/>
          <w:sz w:val="20"/>
          <w:szCs w:val="1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34678" w:rsidRPr="00A803E4" w14:paraId="2239BAE6" w14:textId="77777777" w:rsidTr="008078CF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795E15E6" w14:textId="77777777" w:rsidR="00834678" w:rsidRPr="00A803E4" w:rsidRDefault="00834678" w:rsidP="008078CF">
            <w:pPr>
              <w:spacing w:before="60" w:after="60"/>
              <w:rPr>
                <w:rFonts w:ascii="Arial" w:hAnsi="Arial" w:cs="Arial"/>
              </w:rPr>
            </w:pPr>
          </w:p>
          <w:p w14:paraId="297B12B1" w14:textId="77777777" w:rsidR="00834678" w:rsidRPr="00A803E4" w:rsidRDefault="00834678" w:rsidP="008078CF">
            <w:pPr>
              <w:spacing w:before="60" w:after="60"/>
              <w:rPr>
                <w:rFonts w:ascii="Arial" w:hAnsi="Arial" w:cs="Arial"/>
              </w:rPr>
            </w:pPr>
          </w:p>
          <w:p w14:paraId="7188C6C5" w14:textId="77777777" w:rsidR="00834678" w:rsidRPr="00A803E4" w:rsidRDefault="00834678" w:rsidP="008078CF">
            <w:pPr>
              <w:spacing w:before="60" w:after="60"/>
              <w:rPr>
                <w:rFonts w:ascii="Arial" w:hAnsi="Arial" w:cs="Arial"/>
              </w:rPr>
            </w:pPr>
          </w:p>
          <w:p w14:paraId="273E75CB" w14:textId="77777777" w:rsidR="00834678" w:rsidRPr="00A803E4" w:rsidRDefault="00834678" w:rsidP="008078C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4DA9FD8" w14:textId="77777777" w:rsidR="00C94F32" w:rsidRPr="00B54D47" w:rsidRDefault="00C94F32" w:rsidP="00C94F32">
      <w:pPr>
        <w:pStyle w:val="NormalForm"/>
        <w:rPr>
          <w:color w:val="auto"/>
        </w:rPr>
      </w:pPr>
    </w:p>
    <w:p w14:paraId="576DBF6C" w14:textId="28AEE180" w:rsidR="00731351" w:rsidRPr="00510D94" w:rsidRDefault="001252E8" w:rsidP="00834678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What is the problem that you</w:t>
      </w:r>
      <w:r w:rsidR="00834678"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u w:val="single"/>
        </w:rPr>
        <w:t xml:space="preserve"> invention solves?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B54D47" w:rsidRPr="00947EAE" w14:paraId="739AFE7B" w14:textId="77777777" w:rsidTr="0ED61E45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04EAF0E4" w14:textId="77777777" w:rsidR="00B54D47" w:rsidRPr="00947EAE" w:rsidRDefault="00B54D47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1D38AD06" w14:textId="77777777" w:rsidR="00F55471" w:rsidRPr="00947EAE" w:rsidRDefault="00F55471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E6B4C55" w14:textId="77777777" w:rsidR="00F55471" w:rsidRPr="00947EAE" w:rsidRDefault="00F55471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2855834E" w14:textId="505463A1" w:rsidR="00F55471" w:rsidRPr="00947EAE" w:rsidRDefault="00F55471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5C4FCE2B" w14:textId="0B3C5F81" w:rsidR="679A49F8" w:rsidRPr="00947EAE" w:rsidRDefault="679A49F8" w:rsidP="00510D94">
      <w:pPr>
        <w:ind w:left="446" w:hanging="446"/>
        <w:rPr>
          <w:rFonts w:ascii="Arial" w:hAnsi="Arial" w:cs="Arial"/>
        </w:rPr>
      </w:pPr>
    </w:p>
    <w:p w14:paraId="2DD333B8" w14:textId="500C0650" w:rsidR="00510D94" w:rsidRPr="00510D94" w:rsidRDefault="001252E8" w:rsidP="00097818">
      <w:pPr>
        <w:keepNext/>
        <w:keepLines/>
        <w:spacing w:line="360" w:lineRule="auto"/>
        <w:ind w:left="446" w:hanging="44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What have we </w:t>
      </w:r>
      <w:r w:rsidR="00834678">
        <w:rPr>
          <w:rFonts w:ascii="Arial" w:hAnsi="Arial" w:cs="Arial"/>
          <w:b/>
          <w:bCs/>
          <w:u w:val="single"/>
        </w:rPr>
        <w:t xml:space="preserve">or </w:t>
      </w:r>
      <w:r>
        <w:rPr>
          <w:rFonts w:ascii="Arial" w:hAnsi="Arial" w:cs="Arial"/>
          <w:b/>
          <w:bCs/>
          <w:u w:val="single"/>
        </w:rPr>
        <w:t>others done to</w:t>
      </w:r>
      <w:r w:rsidR="00097818">
        <w:rPr>
          <w:rFonts w:ascii="Arial" w:hAnsi="Arial" w:cs="Arial"/>
          <w:b/>
          <w:bCs/>
          <w:u w:val="single"/>
        </w:rPr>
        <w:t xml:space="preserve"> address these problems</w:t>
      </w:r>
      <w:r w:rsidR="00834678">
        <w:rPr>
          <w:rFonts w:ascii="Arial" w:hAnsi="Arial" w:cs="Arial"/>
          <w:b/>
          <w:bCs/>
          <w:u w:val="single"/>
        </w:rPr>
        <w:t xml:space="preserve"> in the past</w:t>
      </w:r>
      <w:r w:rsidR="00097818">
        <w:rPr>
          <w:rFonts w:ascii="Arial" w:hAnsi="Arial" w:cs="Arial"/>
          <w:b/>
          <w:bCs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94F32" w:rsidRPr="00947EAE" w14:paraId="53CC066B" w14:textId="77777777" w:rsidTr="0ED61E45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79D94D78" w14:textId="77777777" w:rsidR="00C94F32" w:rsidRPr="00947EAE" w:rsidRDefault="00C94F3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3CBE558A" w14:textId="77777777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DBB8ECD" w14:textId="77777777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6D5E400C" w14:textId="5F72D221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30393CBC" w14:textId="77777777" w:rsidR="00C94F32" w:rsidRPr="00947EAE" w:rsidRDefault="00C94F32" w:rsidP="00510D94">
      <w:pPr>
        <w:ind w:left="446" w:hanging="446"/>
        <w:rPr>
          <w:rFonts w:ascii="Arial" w:hAnsi="Arial" w:cs="Arial"/>
        </w:rPr>
      </w:pPr>
    </w:p>
    <w:p w14:paraId="43F1DC93" w14:textId="5D679720" w:rsidR="00510D94" w:rsidRPr="00510D94" w:rsidRDefault="008A4694" w:rsidP="008A4694">
      <w:pPr>
        <w:spacing w:line="360" w:lineRule="auto"/>
        <w:ind w:left="446" w:hanging="44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What are the shortcomings of the previous solutions?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94F32" w:rsidRPr="00947EAE" w14:paraId="6D0D8F2D" w14:textId="77777777" w:rsidTr="0ED61E45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481E74EC" w14:textId="77777777" w:rsidR="00C94F32" w:rsidRPr="00947EAE" w:rsidRDefault="00C94F3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7B3314A9" w14:textId="77777777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2D17A94E" w14:textId="77777777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5035CD8" w14:textId="77777777" w:rsidR="003F06C5" w:rsidRPr="00947EAE" w:rsidRDefault="003F06C5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6D3A15B3" w14:textId="77777777" w:rsidR="009959DF" w:rsidRDefault="009959DF" w:rsidP="009959DF">
      <w:pPr>
        <w:rPr>
          <w:rFonts w:ascii="Arial" w:hAnsi="Arial" w:cs="Arial"/>
          <w:u w:val="single"/>
        </w:rPr>
      </w:pPr>
    </w:p>
    <w:p w14:paraId="32D929F4" w14:textId="6EBF0D67" w:rsidR="00C94F32" w:rsidRDefault="00523282" w:rsidP="00DA21A4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How does your invention solve the problem in a new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94F32" w:rsidRPr="00947EAE" w14:paraId="7CE64098" w14:textId="77777777" w:rsidTr="0ED61E45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3C59CB46" w14:textId="77777777" w:rsidR="00523282" w:rsidRPr="00947EAE" w:rsidRDefault="0052328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3FE619BF" w14:textId="77777777" w:rsidR="00C94F32" w:rsidRPr="00947EAE" w:rsidRDefault="00C94F3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3CCEF7D8" w14:textId="77777777" w:rsidR="00523282" w:rsidRPr="00947EAE" w:rsidRDefault="0052328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52F9753" w14:textId="77777777" w:rsidR="00523282" w:rsidRPr="00947EAE" w:rsidRDefault="0052328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18BBEFAB" w14:textId="3AEB9519" w:rsidR="00523282" w:rsidRPr="00947EAE" w:rsidRDefault="0052328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2D1C13F7" w14:textId="2335AEC6" w:rsidR="0E64073F" w:rsidRDefault="0E64073F" w:rsidP="00510D94">
      <w:pPr>
        <w:ind w:left="446" w:hanging="446"/>
        <w:rPr>
          <w:rFonts w:ascii="Arial" w:hAnsi="Arial" w:cs="Arial"/>
        </w:rPr>
      </w:pPr>
    </w:p>
    <w:p w14:paraId="79A2324D" w14:textId="2D89D5AF" w:rsidR="00C94F32" w:rsidRPr="006B3F32" w:rsidRDefault="00834678" w:rsidP="00DA21A4">
      <w:pPr>
        <w:keepNext/>
        <w:keepLines/>
        <w:spacing w:line="360" w:lineRule="auto"/>
        <w:ind w:left="446" w:hanging="446"/>
        <w:rPr>
          <w:rFonts w:ascii="Arial" w:hAnsi="Arial" w:cs="Arial"/>
          <w:b/>
          <w:bCs/>
          <w:sz w:val="20"/>
          <w:szCs w:val="16"/>
          <w:u w:val="single"/>
        </w:rPr>
      </w:pPr>
      <w:r>
        <w:rPr>
          <w:rFonts w:ascii="Arial" w:hAnsi="Arial" w:cs="Arial"/>
          <w:b/>
          <w:bCs/>
          <w:u w:val="single"/>
        </w:rPr>
        <w:t>What else</w:t>
      </w:r>
      <w:r w:rsidR="0070411E">
        <w:rPr>
          <w:rFonts w:ascii="Arial" w:hAnsi="Arial" w:cs="Arial"/>
          <w:b/>
          <w:bCs/>
          <w:u w:val="single"/>
        </w:rPr>
        <w:t xml:space="preserve"> makes your invention novel</w:t>
      </w:r>
      <w:r>
        <w:rPr>
          <w:rFonts w:ascii="Arial" w:hAnsi="Arial" w:cs="Arial"/>
          <w:b/>
          <w:bCs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C94F32" w:rsidRPr="00947EAE" w14:paraId="26C23570" w14:textId="77777777" w:rsidTr="0ED61E45">
        <w:trPr>
          <w:trHeight w:val="242"/>
        </w:trPr>
        <w:tc>
          <w:tcPr>
            <w:tcW w:w="10358" w:type="dxa"/>
            <w:shd w:val="clear" w:color="auto" w:fill="E7E6E6" w:themeFill="background2"/>
          </w:tcPr>
          <w:p w14:paraId="240C70C5" w14:textId="77777777" w:rsidR="00C94F32" w:rsidRPr="00947EAE" w:rsidRDefault="00C94F32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30BD1EDC" w14:textId="77777777" w:rsidR="003B75C6" w:rsidRPr="00947EAE" w:rsidRDefault="003B75C6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9CA08D9" w14:textId="77777777" w:rsidR="003B75C6" w:rsidRPr="00947EAE" w:rsidRDefault="003B75C6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6893A047" w14:textId="0B011278" w:rsidR="679A49F8" w:rsidRPr="00947EAE" w:rsidRDefault="679A49F8" w:rsidP="00510D94">
      <w:pPr>
        <w:ind w:left="446" w:hanging="446"/>
        <w:rPr>
          <w:rFonts w:ascii="Arial" w:hAnsi="Arial" w:cs="Arial"/>
        </w:rPr>
      </w:pPr>
    </w:p>
    <w:p w14:paraId="6B6D6F46" w14:textId="1D18BD2F" w:rsidR="000F3793" w:rsidRPr="002926A8" w:rsidRDefault="00714652" w:rsidP="00DA21A4">
      <w:pPr>
        <w:spacing w:line="360" w:lineRule="auto"/>
        <w:rPr>
          <w:rFonts w:ascii="Arial" w:hAnsi="Arial" w:cs="Arial"/>
          <w:i/>
          <w:iCs/>
          <w:sz w:val="20"/>
        </w:rPr>
      </w:pPr>
      <w:r w:rsidRPr="00510D94">
        <w:rPr>
          <w:rFonts w:ascii="Arial" w:hAnsi="Arial" w:cs="Arial"/>
          <w:b/>
          <w:bCs/>
          <w:u w:val="single"/>
        </w:rPr>
        <w:t xml:space="preserve">Technical Description of the </w:t>
      </w:r>
      <w:r w:rsidR="00200BCF">
        <w:rPr>
          <w:rFonts w:ascii="Arial" w:hAnsi="Arial" w:cs="Arial"/>
          <w:b/>
          <w:bCs/>
          <w:u w:val="single"/>
        </w:rPr>
        <w:t>Invention</w:t>
      </w:r>
      <w:r w:rsidR="008C3732">
        <w:rPr>
          <w:rFonts w:ascii="Arial" w:hAnsi="Arial" w:cs="Arial"/>
          <w:b/>
          <w:bCs/>
          <w:u w:val="single"/>
        </w:rPr>
        <w:br/>
      </w:r>
      <w:r w:rsidR="008C3732" w:rsidRPr="006B3F32">
        <w:rPr>
          <w:rFonts w:ascii="Arial" w:hAnsi="Arial" w:cs="Arial"/>
          <w:i/>
          <w:iCs/>
          <w:sz w:val="20"/>
        </w:rPr>
        <w:t xml:space="preserve">(Use figures </w:t>
      </w:r>
      <w:r w:rsidR="00A50035">
        <w:rPr>
          <w:rFonts w:ascii="Arial" w:hAnsi="Arial" w:cs="Arial"/>
          <w:i/>
          <w:iCs/>
          <w:sz w:val="20"/>
        </w:rPr>
        <w:t xml:space="preserve">and additional sheets </w:t>
      </w:r>
      <w:r w:rsidR="008C3732" w:rsidRPr="006B3F32">
        <w:rPr>
          <w:rFonts w:ascii="Arial" w:hAnsi="Arial" w:cs="Arial"/>
          <w:i/>
          <w:iCs/>
          <w:sz w:val="20"/>
        </w:rPr>
        <w:t>if necessary.)</w:t>
      </w:r>
      <w:r w:rsidR="00200BCF" w:rsidRPr="002926A8">
        <w:rPr>
          <w:rFonts w:ascii="Arial" w:hAnsi="Arial" w:cs="Arial"/>
          <w:i/>
          <w:i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5D1A99" w:rsidRPr="00947EAE" w14:paraId="484B7116" w14:textId="77777777" w:rsidTr="0ED61E45">
        <w:trPr>
          <w:trHeight w:val="300"/>
        </w:trPr>
        <w:tc>
          <w:tcPr>
            <w:tcW w:w="10358" w:type="dxa"/>
            <w:shd w:val="clear" w:color="auto" w:fill="E7E6E6" w:themeFill="background2"/>
          </w:tcPr>
          <w:p w14:paraId="05DEC7F0" w14:textId="77777777" w:rsidR="006422F8" w:rsidRPr="00947EAE" w:rsidRDefault="006422F8" w:rsidP="00557B1A">
            <w:pPr>
              <w:tabs>
                <w:tab w:val="left" w:pos="0"/>
                <w:tab w:val="left" w:pos="1440"/>
              </w:tabs>
              <w:spacing w:before="60" w:after="60"/>
              <w:rPr>
                <w:rFonts w:ascii="Arial" w:eastAsia="Calibri" w:hAnsi="Arial" w:cs="Arial"/>
                <w:color w:val="33475B"/>
                <w:szCs w:val="24"/>
              </w:rPr>
            </w:pPr>
          </w:p>
          <w:p w14:paraId="3F3C0F94" w14:textId="77777777" w:rsidR="003B75C6" w:rsidRPr="00947EAE" w:rsidRDefault="003B75C6" w:rsidP="00557B1A">
            <w:pPr>
              <w:tabs>
                <w:tab w:val="left" w:pos="0"/>
                <w:tab w:val="left" w:pos="1440"/>
              </w:tabs>
              <w:spacing w:before="60" w:after="60"/>
              <w:rPr>
                <w:rFonts w:ascii="Arial" w:eastAsia="Calibri" w:hAnsi="Arial" w:cs="Arial"/>
                <w:color w:val="33475B"/>
                <w:szCs w:val="24"/>
              </w:rPr>
            </w:pPr>
          </w:p>
          <w:p w14:paraId="10A2AAC4" w14:textId="77777777" w:rsidR="003B75C6" w:rsidRPr="00947EAE" w:rsidRDefault="003B75C6" w:rsidP="00557B1A">
            <w:pPr>
              <w:tabs>
                <w:tab w:val="left" w:pos="0"/>
                <w:tab w:val="left" w:pos="1440"/>
              </w:tabs>
              <w:spacing w:before="60" w:after="60"/>
              <w:rPr>
                <w:rFonts w:ascii="Arial" w:eastAsia="Calibri" w:hAnsi="Arial" w:cs="Arial"/>
                <w:color w:val="33475B"/>
                <w:szCs w:val="24"/>
              </w:rPr>
            </w:pPr>
          </w:p>
          <w:p w14:paraId="7CC5B8B2" w14:textId="64E87113" w:rsidR="003B75C6" w:rsidRPr="00947EAE" w:rsidRDefault="003B75C6" w:rsidP="00557B1A">
            <w:pPr>
              <w:tabs>
                <w:tab w:val="left" w:pos="0"/>
                <w:tab w:val="left" w:pos="1440"/>
              </w:tabs>
              <w:spacing w:before="60" w:after="60"/>
              <w:rPr>
                <w:rFonts w:ascii="Arial" w:eastAsia="Calibri" w:hAnsi="Arial" w:cs="Arial"/>
                <w:color w:val="33475B"/>
                <w:szCs w:val="24"/>
              </w:rPr>
            </w:pPr>
          </w:p>
        </w:tc>
      </w:tr>
    </w:tbl>
    <w:p w14:paraId="113E2C8A" w14:textId="57F04AB4" w:rsidR="006422F8" w:rsidRPr="00947EAE" w:rsidRDefault="006422F8" w:rsidP="00510D94">
      <w:pPr>
        <w:rPr>
          <w:rFonts w:ascii="Arial" w:hAnsi="Arial" w:cs="Arial"/>
          <w:szCs w:val="24"/>
          <w:u w:val="single"/>
        </w:rPr>
      </w:pPr>
    </w:p>
    <w:p w14:paraId="6F26B70F" w14:textId="3A31C1EB" w:rsidR="009A49B7" w:rsidRPr="00510D94" w:rsidRDefault="327E895B" w:rsidP="00DA21A4">
      <w:pPr>
        <w:spacing w:line="360" w:lineRule="auto"/>
        <w:ind w:left="446" w:hanging="446"/>
        <w:rPr>
          <w:rFonts w:ascii="Arial" w:hAnsi="Arial" w:cs="Arial"/>
        </w:rPr>
      </w:pPr>
      <w:r w:rsidRPr="00510D94">
        <w:rPr>
          <w:rFonts w:ascii="Arial" w:hAnsi="Arial" w:cs="Arial"/>
          <w:b/>
          <w:bCs/>
          <w:u w:val="single"/>
        </w:rPr>
        <w:t xml:space="preserve">How Could </w:t>
      </w:r>
      <w:r w:rsidR="00542F5E">
        <w:rPr>
          <w:rFonts w:ascii="Arial" w:hAnsi="Arial" w:cs="Arial"/>
          <w:b/>
          <w:bCs/>
          <w:u w:val="single"/>
        </w:rPr>
        <w:t xml:space="preserve">We </w:t>
      </w:r>
      <w:r w:rsidRPr="00510D94">
        <w:rPr>
          <w:rFonts w:ascii="Arial" w:hAnsi="Arial" w:cs="Arial"/>
          <w:b/>
          <w:bCs/>
          <w:u w:val="single"/>
        </w:rPr>
        <w:t xml:space="preserve">Detect Use of this </w:t>
      </w:r>
      <w:r w:rsidR="00FB57F3">
        <w:rPr>
          <w:rFonts w:ascii="Arial" w:hAnsi="Arial" w:cs="Arial"/>
          <w:b/>
          <w:bCs/>
          <w:u w:val="single"/>
        </w:rPr>
        <w:t>Invention</w:t>
      </w:r>
      <w:r w:rsidR="00FB57F3" w:rsidRPr="00510D94">
        <w:rPr>
          <w:rFonts w:ascii="Arial" w:hAnsi="Arial" w:cs="Arial"/>
          <w:b/>
          <w:bCs/>
          <w:u w:val="single"/>
        </w:rPr>
        <w:t xml:space="preserve"> </w:t>
      </w:r>
      <w:r w:rsidRPr="00510D94">
        <w:rPr>
          <w:rFonts w:ascii="Arial" w:hAnsi="Arial" w:cs="Arial"/>
          <w:b/>
          <w:bCs/>
          <w:u w:val="single"/>
        </w:rPr>
        <w:t>by a Competitor?</w:t>
      </w:r>
      <w:r w:rsidR="78BA3DB5" w:rsidRPr="00510D9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9A49B7" w:rsidRPr="00947EAE" w14:paraId="516C98AC" w14:textId="77777777" w:rsidTr="03DF3938">
        <w:tc>
          <w:tcPr>
            <w:tcW w:w="10358" w:type="dxa"/>
            <w:shd w:val="clear" w:color="auto" w:fill="E7E6E6" w:themeFill="background2"/>
          </w:tcPr>
          <w:p w14:paraId="4F46521F" w14:textId="77777777" w:rsidR="003B75C6" w:rsidRPr="00947EAE" w:rsidRDefault="003B75C6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21F0E8BF" w14:textId="77777777" w:rsidR="003B75C6" w:rsidRPr="00947EAE" w:rsidRDefault="003B75C6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1553F863" w14:textId="77777777" w:rsidR="003B75C6" w:rsidRPr="00947EAE" w:rsidRDefault="003B75C6" w:rsidP="00557B1A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5DFDDD7C" w14:textId="77777777" w:rsidR="009A49B7" w:rsidRPr="00947EAE" w:rsidRDefault="009A49B7" w:rsidP="00510D94">
      <w:pPr>
        <w:rPr>
          <w:rFonts w:ascii="Arial" w:hAnsi="Arial" w:cs="Arial"/>
          <w:szCs w:val="24"/>
          <w:u w:val="single"/>
        </w:rPr>
      </w:pPr>
    </w:p>
    <w:p w14:paraId="06795DD6" w14:textId="418DEE28" w:rsidR="00C325D3" w:rsidRPr="00510D94" w:rsidRDefault="00277FA4" w:rsidP="00604BE7">
      <w:pPr>
        <w:keepNext/>
        <w:keepLines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  <w:u w:val="single"/>
        </w:rPr>
        <w:lastRenderedPageBreak/>
        <w:t>Has your invention been publicly disclosed or is there a plan to publicly disclose your invention?</w:t>
      </w:r>
      <w:r w:rsidR="007D3D16">
        <w:rPr>
          <w:rFonts w:ascii="Arial" w:hAnsi="Arial" w:cs="Arial"/>
          <w:b/>
          <w:szCs w:val="24"/>
          <w:u w:val="single"/>
        </w:rPr>
        <w:t xml:space="preserve">  If so, please indicate the dates and details of the disclosure.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705763" w:rsidRPr="00947EAE" w14:paraId="31CEC8EA" w14:textId="77777777" w:rsidTr="0ED61E45">
        <w:tc>
          <w:tcPr>
            <w:tcW w:w="10358" w:type="dxa"/>
            <w:shd w:val="clear" w:color="auto" w:fill="E7E6E6" w:themeFill="background2"/>
          </w:tcPr>
          <w:p w14:paraId="0B5899F8" w14:textId="77777777" w:rsidR="00C325D3" w:rsidRPr="00947EAE" w:rsidRDefault="00C325D3" w:rsidP="00557B1A">
            <w:pPr>
              <w:pStyle w:val="NormalForm"/>
              <w:rPr>
                <w:rFonts w:ascii="Arial" w:hAnsi="Arial" w:cs="Arial"/>
                <w:color w:val="auto"/>
                <w:szCs w:val="24"/>
              </w:rPr>
            </w:pPr>
          </w:p>
          <w:p w14:paraId="79119003" w14:textId="0AA26E62" w:rsidR="003B75C6" w:rsidRPr="00947EAE" w:rsidRDefault="003B75C6" w:rsidP="00557B1A">
            <w:pPr>
              <w:pStyle w:val="NormalForm"/>
              <w:rPr>
                <w:szCs w:val="24"/>
              </w:rPr>
            </w:pPr>
          </w:p>
        </w:tc>
      </w:tr>
    </w:tbl>
    <w:p w14:paraId="5A6B8119" w14:textId="580E9675" w:rsidR="00C325D3" w:rsidRPr="00947EAE" w:rsidRDefault="00C325D3" w:rsidP="00305835">
      <w:pPr>
        <w:rPr>
          <w:rFonts w:ascii="Arial" w:hAnsi="Arial" w:cs="Arial"/>
          <w:bCs/>
          <w:szCs w:val="24"/>
        </w:rPr>
      </w:pPr>
    </w:p>
    <w:p w14:paraId="1BCD1D26" w14:textId="70B189E7" w:rsidR="00742FC8" w:rsidRPr="00305835" w:rsidRDefault="00693259" w:rsidP="007F4797">
      <w:pPr>
        <w:spacing w:line="360" w:lineRule="auto"/>
        <w:rPr>
          <w:rFonts w:ascii="Arial" w:hAnsi="Arial" w:cs="Arial"/>
          <w:szCs w:val="24"/>
        </w:rPr>
      </w:pPr>
      <w:r w:rsidRPr="00305835">
        <w:rPr>
          <w:rFonts w:ascii="Arial" w:hAnsi="Arial" w:cs="Arial"/>
          <w:b/>
          <w:szCs w:val="24"/>
          <w:u w:val="single"/>
        </w:rPr>
        <w:t>Prior Art</w:t>
      </w:r>
      <w:r w:rsidR="00542F5E">
        <w:rPr>
          <w:rFonts w:ascii="Arial" w:hAnsi="Arial" w:cs="Arial"/>
          <w:b/>
          <w:szCs w:val="24"/>
          <w:u w:val="single"/>
        </w:rPr>
        <w:t xml:space="preserve"> You Are Aware Of</w:t>
      </w:r>
      <w:r w:rsidR="00834678">
        <w:rPr>
          <w:rFonts w:ascii="Arial" w:hAnsi="Arial" w:cs="Arial"/>
          <w:b/>
          <w:szCs w:val="24"/>
          <w:u w:val="single"/>
        </w:rPr>
        <w:t>:</w:t>
      </w:r>
      <w:r w:rsidRPr="00305835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705763" w:rsidRPr="00947EAE" w14:paraId="017905E8" w14:textId="77777777" w:rsidTr="0ED61E45">
        <w:tc>
          <w:tcPr>
            <w:tcW w:w="10358" w:type="dxa"/>
            <w:shd w:val="clear" w:color="auto" w:fill="E7E6E6" w:themeFill="background2"/>
          </w:tcPr>
          <w:p w14:paraId="1D1A28B1" w14:textId="77777777" w:rsidR="00AB7AAB" w:rsidRPr="00947EAE" w:rsidRDefault="00AB7AAB" w:rsidP="00BF1FF6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613EF9E" w14:textId="77777777" w:rsidR="00BF1FF6" w:rsidRPr="00947EAE" w:rsidRDefault="00BF1FF6" w:rsidP="00BF1FF6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44378986" w14:textId="77777777" w:rsidR="00BF1FF6" w:rsidRPr="00947EAE" w:rsidRDefault="00BF1FF6" w:rsidP="00BF1FF6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0618D391" w14:textId="48920E9B" w:rsidR="00BF1FF6" w:rsidRPr="00947EAE" w:rsidRDefault="00BF1FF6" w:rsidP="00BF1FF6">
            <w:pPr>
              <w:pStyle w:val="NormalForm"/>
              <w:rPr>
                <w:rFonts w:ascii="Arial" w:hAnsi="Arial" w:cs="Arial"/>
                <w:color w:val="auto"/>
              </w:rPr>
            </w:pPr>
          </w:p>
        </w:tc>
      </w:tr>
    </w:tbl>
    <w:p w14:paraId="45FFD5B2" w14:textId="118A9E9B" w:rsidR="006714FA" w:rsidRPr="00947EAE" w:rsidRDefault="006714FA" w:rsidP="00305835">
      <w:pPr>
        <w:rPr>
          <w:rFonts w:ascii="Arial" w:hAnsi="Arial" w:cs="Arial"/>
          <w:bCs/>
          <w:szCs w:val="24"/>
        </w:rPr>
      </w:pPr>
    </w:p>
    <w:p w14:paraId="3B1357A4" w14:textId="023DDA35" w:rsidR="00834678" w:rsidRPr="00305835" w:rsidRDefault="00834678" w:rsidP="00834678">
      <w:pPr>
        <w:keepNext/>
        <w:keepLines/>
        <w:spacing w:line="36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Current </w:t>
      </w:r>
      <w:r w:rsidRPr="00305835">
        <w:rPr>
          <w:rFonts w:ascii="Arial" w:hAnsi="Arial" w:cs="Arial"/>
          <w:b/>
          <w:bCs/>
          <w:szCs w:val="24"/>
          <w:u w:val="single"/>
        </w:rPr>
        <w:t>Verint Product</w:t>
      </w:r>
      <w:r>
        <w:rPr>
          <w:rFonts w:ascii="Arial" w:hAnsi="Arial" w:cs="Arial"/>
          <w:b/>
          <w:bCs/>
          <w:szCs w:val="24"/>
          <w:u w:val="single"/>
        </w:rPr>
        <w:t>(s)</w:t>
      </w:r>
      <w:r w:rsidRPr="00305835">
        <w:rPr>
          <w:rFonts w:ascii="Arial" w:hAnsi="Arial" w:cs="Arial"/>
          <w:b/>
          <w:bCs/>
          <w:szCs w:val="24"/>
          <w:u w:val="single"/>
        </w:rPr>
        <w:t xml:space="preserve"> the </w:t>
      </w:r>
      <w:r>
        <w:rPr>
          <w:rFonts w:ascii="Arial" w:hAnsi="Arial" w:cs="Arial"/>
          <w:b/>
          <w:bCs/>
          <w:szCs w:val="24"/>
          <w:u w:val="single"/>
        </w:rPr>
        <w:t>Invention</w:t>
      </w:r>
      <w:r w:rsidRPr="00305835">
        <w:rPr>
          <w:rFonts w:ascii="Arial" w:hAnsi="Arial" w:cs="Arial"/>
          <w:b/>
          <w:bCs/>
          <w:szCs w:val="24"/>
          <w:u w:val="single"/>
        </w:rPr>
        <w:t xml:space="preserve"> Most Closely Relates To</w:t>
      </w:r>
      <w:r>
        <w:rPr>
          <w:rFonts w:ascii="Arial" w:hAnsi="Arial" w:cs="Arial"/>
          <w:b/>
          <w:bCs/>
          <w:szCs w:val="24"/>
          <w:u w:val="single"/>
        </w:rPr>
        <w:t>:</w:t>
      </w:r>
      <w:r w:rsidRPr="00305835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305835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34678" w:rsidRPr="003F5BFA" w14:paraId="68088887" w14:textId="77777777" w:rsidTr="008078CF">
        <w:tc>
          <w:tcPr>
            <w:tcW w:w="10358" w:type="dxa"/>
            <w:shd w:val="clear" w:color="auto" w:fill="E7E6E6" w:themeFill="background2"/>
          </w:tcPr>
          <w:p w14:paraId="19CC1158" w14:textId="77777777" w:rsidR="00834678" w:rsidRDefault="00834678" w:rsidP="00F36847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5C24BB82" w14:textId="77777777" w:rsidR="00F36847" w:rsidRPr="003F5BFA" w:rsidRDefault="00F36847" w:rsidP="00F36847">
            <w:pPr>
              <w:pStyle w:val="NormalForm"/>
              <w:rPr>
                <w:rFonts w:ascii="Arial" w:hAnsi="Arial" w:cs="Arial"/>
                <w:color w:val="auto"/>
              </w:rPr>
            </w:pPr>
          </w:p>
          <w:p w14:paraId="44C22B6B" w14:textId="77777777" w:rsidR="00834678" w:rsidRPr="003F5BFA" w:rsidRDefault="00834678" w:rsidP="008078CF">
            <w:pPr>
              <w:pStyle w:val="NormalForm"/>
              <w:ind w:left="720"/>
              <w:rPr>
                <w:rFonts w:ascii="Arial" w:hAnsi="Arial" w:cs="Arial"/>
                <w:color w:val="auto"/>
              </w:rPr>
            </w:pPr>
          </w:p>
        </w:tc>
      </w:tr>
    </w:tbl>
    <w:p w14:paraId="1A3070F0" w14:textId="20DE758B" w:rsidR="00846BEF" w:rsidRPr="00B54D47" w:rsidRDefault="00846BEF" w:rsidP="00305835">
      <w:pPr>
        <w:rPr>
          <w:rFonts w:ascii="Arial" w:hAnsi="Arial" w:cs="Arial"/>
          <w:b/>
          <w:szCs w:val="24"/>
          <w:u w:val="single"/>
        </w:rPr>
      </w:pPr>
    </w:p>
    <w:p w14:paraId="48CC2657" w14:textId="3EE88CC6" w:rsidR="0034520E" w:rsidRPr="00B54D47" w:rsidRDefault="0034520E" w:rsidP="00B4036E">
      <w:pPr>
        <w:spacing w:line="360" w:lineRule="auto"/>
        <w:rPr>
          <w:rFonts w:ascii="Arial" w:hAnsi="Arial" w:cs="Arial"/>
          <w:szCs w:val="24"/>
        </w:rPr>
      </w:pPr>
      <w:r w:rsidRPr="00305835">
        <w:rPr>
          <w:rFonts w:ascii="Arial" w:hAnsi="Arial" w:cs="Arial"/>
          <w:b/>
          <w:szCs w:val="24"/>
          <w:u w:val="single"/>
        </w:rPr>
        <w:t xml:space="preserve">Related </w:t>
      </w:r>
      <w:r w:rsidR="00F02719">
        <w:rPr>
          <w:rFonts w:ascii="Arial" w:hAnsi="Arial" w:cs="Arial"/>
          <w:b/>
          <w:szCs w:val="24"/>
          <w:u w:val="single"/>
        </w:rPr>
        <w:t>Inventions</w:t>
      </w:r>
      <w:r w:rsidR="00F02719" w:rsidRPr="00305835">
        <w:rPr>
          <w:rFonts w:ascii="Arial" w:hAnsi="Arial" w:cs="Arial"/>
          <w:szCs w:val="24"/>
        </w:rPr>
        <w:t xml:space="preserve"> </w:t>
      </w:r>
      <w:r w:rsidRPr="00B54D47">
        <w:rPr>
          <w:rFonts w:ascii="Arial" w:hAnsi="Arial" w:cs="Arial"/>
          <w:sz w:val="16"/>
          <w:szCs w:val="24"/>
        </w:rPr>
        <w:t>(if any</w:t>
      </w:r>
      <w:r w:rsidR="00103ACA" w:rsidRPr="00B54D47">
        <w:rPr>
          <w:rFonts w:ascii="Arial" w:hAnsi="Arial" w:cs="Arial"/>
          <w:sz w:val="16"/>
          <w:szCs w:val="24"/>
        </w:rPr>
        <w:t xml:space="preserve"> known</w:t>
      </w:r>
      <w:r w:rsidRPr="00B54D47">
        <w:rPr>
          <w:rFonts w:ascii="Arial" w:hAnsi="Arial" w:cs="Arial"/>
          <w:sz w:val="16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021E6" w:rsidRPr="006C1804" w14:paraId="0815F6FE" w14:textId="77777777" w:rsidTr="03DF3938">
        <w:tc>
          <w:tcPr>
            <w:tcW w:w="10358" w:type="dxa"/>
            <w:shd w:val="clear" w:color="auto" w:fill="E7E6E6" w:themeFill="background2"/>
          </w:tcPr>
          <w:p w14:paraId="6A55AEFC" w14:textId="77777777" w:rsidR="008021E6" w:rsidRPr="006C1804" w:rsidRDefault="008021E6" w:rsidP="008021E6">
            <w:pPr>
              <w:pStyle w:val="NormalForm"/>
              <w:numPr>
                <w:ilvl w:val="0"/>
                <w:numId w:val="32"/>
              </w:numPr>
              <w:rPr>
                <w:rFonts w:ascii="Arial" w:hAnsi="Arial" w:cs="Arial"/>
                <w:color w:val="auto"/>
              </w:rPr>
            </w:pPr>
          </w:p>
          <w:p w14:paraId="5AE7C24D" w14:textId="77777777" w:rsidR="0034520E" w:rsidRPr="006C1804" w:rsidRDefault="0034520E" w:rsidP="008021E6">
            <w:pPr>
              <w:pStyle w:val="NormalForm"/>
              <w:numPr>
                <w:ilvl w:val="0"/>
                <w:numId w:val="32"/>
              </w:numPr>
              <w:rPr>
                <w:rFonts w:ascii="Arial" w:hAnsi="Arial" w:cs="Arial"/>
                <w:color w:val="auto"/>
              </w:rPr>
            </w:pPr>
          </w:p>
        </w:tc>
      </w:tr>
    </w:tbl>
    <w:p w14:paraId="0A570E4C" w14:textId="77777777" w:rsidR="0034520E" w:rsidRPr="00B54D47" w:rsidRDefault="0034520E" w:rsidP="00305835">
      <w:pPr>
        <w:rPr>
          <w:rFonts w:ascii="Arial" w:hAnsi="Arial" w:cs="Arial"/>
          <w:szCs w:val="24"/>
        </w:rPr>
      </w:pPr>
    </w:p>
    <w:p w14:paraId="265C20C0" w14:textId="5EDCE397" w:rsidR="00AB7AAB" w:rsidRPr="00305835" w:rsidRDefault="00693259" w:rsidP="007F4797">
      <w:pPr>
        <w:spacing w:line="360" w:lineRule="auto"/>
        <w:rPr>
          <w:rFonts w:ascii="Arial" w:hAnsi="Arial" w:cs="Arial"/>
          <w:szCs w:val="24"/>
        </w:rPr>
      </w:pPr>
      <w:r w:rsidRPr="00305835">
        <w:rPr>
          <w:rFonts w:ascii="Arial" w:hAnsi="Arial" w:cs="Arial"/>
          <w:b/>
          <w:szCs w:val="24"/>
          <w:u w:val="single"/>
        </w:rPr>
        <w:t>Additional Information</w:t>
      </w:r>
      <w:r w:rsidRPr="00305835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021E6" w:rsidRPr="006C1804" w14:paraId="24144C1B" w14:textId="77777777" w:rsidTr="03DF3938">
        <w:tc>
          <w:tcPr>
            <w:tcW w:w="10358" w:type="dxa"/>
            <w:shd w:val="clear" w:color="auto" w:fill="E7E6E6" w:themeFill="background2"/>
          </w:tcPr>
          <w:p w14:paraId="75936D1A" w14:textId="5F91B9DA" w:rsidR="008021E6" w:rsidRPr="006C1804" w:rsidRDefault="008021E6" w:rsidP="008021E6">
            <w:pPr>
              <w:pStyle w:val="NormalForm"/>
              <w:ind w:left="34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1804">
              <w:rPr>
                <w:rFonts w:ascii="Arial" w:hAnsi="Arial" w:cs="Arial"/>
                <w:color w:val="auto"/>
                <w:sz w:val="18"/>
                <w:szCs w:val="18"/>
              </w:rPr>
              <w:t>[Use additional space as needed; reference additional files submitted with IDF here.  Please provide additional documents/files with this IDF as needed.]</w:t>
            </w:r>
          </w:p>
          <w:p w14:paraId="33CD6CD1" w14:textId="77777777" w:rsidR="008021E6" w:rsidRPr="006C1804" w:rsidRDefault="008021E6" w:rsidP="008021E6">
            <w:pPr>
              <w:pStyle w:val="NormalForm"/>
              <w:numPr>
                <w:ilvl w:val="0"/>
                <w:numId w:val="32"/>
              </w:numPr>
              <w:rPr>
                <w:rFonts w:ascii="Arial" w:hAnsi="Arial" w:cs="Arial"/>
                <w:color w:val="auto"/>
              </w:rPr>
            </w:pPr>
          </w:p>
          <w:p w14:paraId="37611FF8" w14:textId="77777777" w:rsidR="00AB7AAB" w:rsidRPr="006C1804" w:rsidRDefault="00AB7AAB" w:rsidP="008021E6">
            <w:pPr>
              <w:pStyle w:val="NormalForm"/>
              <w:numPr>
                <w:ilvl w:val="0"/>
                <w:numId w:val="32"/>
              </w:numPr>
              <w:rPr>
                <w:rFonts w:ascii="Arial" w:hAnsi="Arial" w:cs="Arial"/>
                <w:color w:val="auto"/>
              </w:rPr>
            </w:pPr>
          </w:p>
        </w:tc>
      </w:tr>
    </w:tbl>
    <w:p w14:paraId="7519322C" w14:textId="5896013F" w:rsidR="00E03A38" w:rsidRPr="00E03A38" w:rsidRDefault="00E03A38" w:rsidP="00E03A38">
      <w:pPr>
        <w:tabs>
          <w:tab w:val="left" w:pos="1900"/>
        </w:tabs>
        <w:rPr>
          <w:rFonts w:ascii="Arial" w:hAnsi="Arial" w:cs="Arial"/>
        </w:rPr>
      </w:pPr>
    </w:p>
    <w:sectPr w:rsidR="00E03A38" w:rsidRPr="00E03A38">
      <w:headerReference w:type="default" r:id="rId13"/>
      <w:footerReference w:type="default" r:id="rId14"/>
      <w:pgSz w:w="12240" w:h="15840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32F8" w14:textId="77777777" w:rsidR="00C13BCA" w:rsidRDefault="00C13BCA">
      <w:r>
        <w:separator/>
      </w:r>
    </w:p>
  </w:endnote>
  <w:endnote w:type="continuationSeparator" w:id="0">
    <w:p w14:paraId="364DEBDD" w14:textId="77777777" w:rsidR="00C13BCA" w:rsidRDefault="00C13BCA">
      <w:r>
        <w:continuationSeparator/>
      </w:r>
    </w:p>
  </w:endnote>
  <w:endnote w:type="continuationNotice" w:id="1">
    <w:p w14:paraId="4D32AD6F" w14:textId="77777777" w:rsidR="00C13BCA" w:rsidRDefault="00C13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B708" w14:textId="44E7AAD9" w:rsidR="00D71662" w:rsidRDefault="001474FA" w:rsidP="000B668C">
    <w:pPr>
      <w:pStyle w:val="Footer"/>
      <w:tabs>
        <w:tab w:val="clear" w:pos="4680"/>
        <w:tab w:val="clear" w:pos="9360"/>
        <w:tab w:val="center" w:pos="5220"/>
        <w:tab w:val="right" w:pos="1035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FILENAME \* MERGEFORMAT </w:instrText>
    </w:r>
    <w:r>
      <w:rPr>
        <w:rStyle w:val="PageNumber"/>
      </w:rPr>
      <w:fldChar w:fldCharType="separate"/>
    </w:r>
    <w:r w:rsidR="00E03A38">
      <w:rPr>
        <w:rStyle w:val="PageNumber"/>
        <w:noProof/>
      </w:rPr>
      <w:t>Verint Invention Disclosure Form (IDF) v4.1.0</w:t>
    </w:r>
    <w:r>
      <w:rPr>
        <w:rStyle w:val="PageNumber"/>
      </w:rPr>
      <w:fldChar w:fldCharType="end"/>
    </w:r>
    <w:r w:rsidR="00CD4ED8">
      <w:rPr>
        <w:rStyle w:val="PageNumber"/>
      </w:rPr>
      <w:tab/>
    </w:r>
    <w:r w:rsidR="00D71662">
      <w:rPr>
        <w:rStyle w:val="PageNumber"/>
      </w:rPr>
      <w:fldChar w:fldCharType="begin"/>
    </w:r>
    <w:r w:rsidR="00D71662">
      <w:rPr>
        <w:rStyle w:val="PageNumber"/>
      </w:rPr>
      <w:instrText xml:space="preserve"> PAGE </w:instrText>
    </w:r>
    <w:r w:rsidR="00D71662">
      <w:rPr>
        <w:rStyle w:val="PageNumber"/>
      </w:rPr>
      <w:fldChar w:fldCharType="separate"/>
    </w:r>
    <w:r w:rsidR="00993B42">
      <w:rPr>
        <w:rStyle w:val="PageNumber"/>
        <w:noProof/>
      </w:rPr>
      <w:t>2</w:t>
    </w:r>
    <w:r w:rsidR="00D7166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7539" w14:textId="77777777" w:rsidR="00C13BCA" w:rsidRDefault="00C13BCA">
      <w:r>
        <w:separator/>
      </w:r>
    </w:p>
  </w:footnote>
  <w:footnote w:type="continuationSeparator" w:id="0">
    <w:p w14:paraId="4A01CCBC" w14:textId="77777777" w:rsidR="00C13BCA" w:rsidRDefault="00C13BCA">
      <w:r>
        <w:continuationSeparator/>
      </w:r>
    </w:p>
  </w:footnote>
  <w:footnote w:type="continuationNotice" w:id="1">
    <w:p w14:paraId="34079D32" w14:textId="77777777" w:rsidR="00C13BCA" w:rsidRDefault="00C13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7124" w14:textId="746455D0" w:rsidR="00D71662" w:rsidRDefault="00834678">
    <w:pPr>
      <w:pStyle w:val="Header"/>
      <w:tabs>
        <w:tab w:val="left" w:pos="7200"/>
      </w:tabs>
      <w:ind w:right="108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Privileged and Confidential</w:t>
    </w:r>
  </w:p>
  <w:p w14:paraId="3D2C231A" w14:textId="77777777" w:rsidR="00F36847" w:rsidRPr="00C7128C" w:rsidRDefault="00F36847">
    <w:pPr>
      <w:pStyle w:val="Header"/>
      <w:tabs>
        <w:tab w:val="left" w:pos="7200"/>
      </w:tabs>
      <w:ind w:right="108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425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4AE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ECE4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787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2F6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623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E2090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5C43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8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0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520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C0C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37F55D2"/>
    <w:multiLevelType w:val="singleLevel"/>
    <w:tmpl w:val="4C38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7F912D0"/>
    <w:multiLevelType w:val="singleLevel"/>
    <w:tmpl w:val="B3F08160"/>
    <w:lvl w:ilvl="0">
      <w:start w:val="1"/>
      <w:numFmt w:val="bullet"/>
      <w:pStyle w:val="Bulle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9C6227F"/>
    <w:multiLevelType w:val="hybridMultilevel"/>
    <w:tmpl w:val="7402DC10"/>
    <w:lvl w:ilvl="0" w:tplc="8E223D0C">
      <w:start w:val="1"/>
      <w:numFmt w:val="decimal"/>
      <w:lvlText w:val="%1."/>
      <w:lvlJc w:val="left"/>
      <w:pPr>
        <w:ind w:left="820" w:hanging="4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A70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04A217B"/>
    <w:multiLevelType w:val="hybridMultilevel"/>
    <w:tmpl w:val="3092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7487E"/>
    <w:multiLevelType w:val="hybridMultilevel"/>
    <w:tmpl w:val="BCA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84B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77BCFD5"/>
    <w:multiLevelType w:val="hybridMultilevel"/>
    <w:tmpl w:val="CECA9160"/>
    <w:lvl w:ilvl="0" w:tplc="7EE6B822">
      <w:start w:val="2"/>
      <w:numFmt w:val="decimal"/>
      <w:lvlText w:val="%1."/>
      <w:lvlJc w:val="left"/>
      <w:pPr>
        <w:ind w:left="720" w:hanging="360"/>
      </w:pPr>
    </w:lvl>
    <w:lvl w:ilvl="1" w:tplc="67500244">
      <w:start w:val="1"/>
      <w:numFmt w:val="lowerLetter"/>
      <w:lvlText w:val="%2."/>
      <w:lvlJc w:val="left"/>
      <w:pPr>
        <w:ind w:left="1440" w:hanging="360"/>
      </w:pPr>
    </w:lvl>
    <w:lvl w:ilvl="2" w:tplc="35BE0088">
      <w:start w:val="1"/>
      <w:numFmt w:val="lowerRoman"/>
      <w:lvlText w:val="%3."/>
      <w:lvlJc w:val="right"/>
      <w:pPr>
        <w:ind w:left="2160" w:hanging="180"/>
      </w:pPr>
    </w:lvl>
    <w:lvl w:ilvl="3" w:tplc="BA20F698">
      <w:start w:val="1"/>
      <w:numFmt w:val="decimal"/>
      <w:lvlText w:val="%4."/>
      <w:lvlJc w:val="left"/>
      <w:pPr>
        <w:ind w:left="2880" w:hanging="360"/>
      </w:pPr>
    </w:lvl>
    <w:lvl w:ilvl="4" w:tplc="C9DCA7EE">
      <w:start w:val="1"/>
      <w:numFmt w:val="lowerLetter"/>
      <w:lvlText w:val="%5."/>
      <w:lvlJc w:val="left"/>
      <w:pPr>
        <w:ind w:left="3600" w:hanging="360"/>
      </w:pPr>
    </w:lvl>
    <w:lvl w:ilvl="5" w:tplc="08446308">
      <w:start w:val="1"/>
      <w:numFmt w:val="lowerRoman"/>
      <w:lvlText w:val="%6."/>
      <w:lvlJc w:val="right"/>
      <w:pPr>
        <w:ind w:left="4320" w:hanging="180"/>
      </w:pPr>
    </w:lvl>
    <w:lvl w:ilvl="6" w:tplc="955EAB6E">
      <w:start w:val="1"/>
      <w:numFmt w:val="decimal"/>
      <w:lvlText w:val="%7."/>
      <w:lvlJc w:val="left"/>
      <w:pPr>
        <w:ind w:left="5040" w:hanging="360"/>
      </w:pPr>
    </w:lvl>
    <w:lvl w:ilvl="7" w:tplc="341A4784">
      <w:start w:val="1"/>
      <w:numFmt w:val="lowerLetter"/>
      <w:lvlText w:val="%8."/>
      <w:lvlJc w:val="left"/>
      <w:pPr>
        <w:ind w:left="5760" w:hanging="360"/>
      </w:pPr>
    </w:lvl>
    <w:lvl w:ilvl="8" w:tplc="101C69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33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FDD577"/>
    <w:multiLevelType w:val="hybridMultilevel"/>
    <w:tmpl w:val="C6787464"/>
    <w:lvl w:ilvl="0" w:tplc="8E641BF4">
      <w:start w:val="1"/>
      <w:numFmt w:val="decimal"/>
      <w:lvlText w:val="%1."/>
      <w:lvlJc w:val="left"/>
      <w:pPr>
        <w:ind w:left="720" w:hanging="360"/>
      </w:pPr>
    </w:lvl>
    <w:lvl w:ilvl="1" w:tplc="AD1818B6">
      <w:start w:val="1"/>
      <w:numFmt w:val="lowerLetter"/>
      <w:lvlText w:val="%2."/>
      <w:lvlJc w:val="left"/>
      <w:pPr>
        <w:ind w:left="1440" w:hanging="360"/>
      </w:pPr>
    </w:lvl>
    <w:lvl w:ilvl="2" w:tplc="69CAC8CA">
      <w:start w:val="1"/>
      <w:numFmt w:val="lowerRoman"/>
      <w:lvlText w:val="%3."/>
      <w:lvlJc w:val="right"/>
      <w:pPr>
        <w:ind w:left="2160" w:hanging="180"/>
      </w:pPr>
    </w:lvl>
    <w:lvl w:ilvl="3" w:tplc="6AEC69E8">
      <w:start w:val="1"/>
      <w:numFmt w:val="decimal"/>
      <w:lvlText w:val="%4."/>
      <w:lvlJc w:val="left"/>
      <w:pPr>
        <w:ind w:left="2880" w:hanging="360"/>
      </w:pPr>
    </w:lvl>
    <w:lvl w:ilvl="4" w:tplc="86980020">
      <w:start w:val="1"/>
      <w:numFmt w:val="lowerLetter"/>
      <w:lvlText w:val="%5."/>
      <w:lvlJc w:val="left"/>
      <w:pPr>
        <w:ind w:left="3600" w:hanging="360"/>
      </w:pPr>
    </w:lvl>
    <w:lvl w:ilvl="5" w:tplc="24B69B78">
      <w:start w:val="1"/>
      <w:numFmt w:val="lowerRoman"/>
      <w:lvlText w:val="%6."/>
      <w:lvlJc w:val="right"/>
      <w:pPr>
        <w:ind w:left="4320" w:hanging="180"/>
      </w:pPr>
    </w:lvl>
    <w:lvl w:ilvl="6" w:tplc="CBB2052C">
      <w:start w:val="1"/>
      <w:numFmt w:val="decimal"/>
      <w:lvlText w:val="%7."/>
      <w:lvlJc w:val="left"/>
      <w:pPr>
        <w:ind w:left="5040" w:hanging="360"/>
      </w:pPr>
    </w:lvl>
    <w:lvl w:ilvl="7" w:tplc="ABC2E542">
      <w:start w:val="1"/>
      <w:numFmt w:val="lowerLetter"/>
      <w:lvlText w:val="%8."/>
      <w:lvlJc w:val="left"/>
      <w:pPr>
        <w:ind w:left="5760" w:hanging="360"/>
      </w:pPr>
    </w:lvl>
    <w:lvl w:ilvl="8" w:tplc="A8C2A7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4750D"/>
    <w:multiLevelType w:val="singleLevel"/>
    <w:tmpl w:val="93383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1C2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ACA263"/>
    <w:multiLevelType w:val="hybridMultilevel"/>
    <w:tmpl w:val="2276590A"/>
    <w:lvl w:ilvl="0" w:tplc="49768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E0E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72C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EC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6A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0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3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D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8C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31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1D2596"/>
    <w:multiLevelType w:val="hybridMultilevel"/>
    <w:tmpl w:val="412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A090E"/>
    <w:multiLevelType w:val="singleLevel"/>
    <w:tmpl w:val="147E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C344B5"/>
    <w:multiLevelType w:val="hybridMultilevel"/>
    <w:tmpl w:val="7822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00729">
    <w:abstractNumId w:val="19"/>
  </w:num>
  <w:num w:numId="2" w16cid:durableId="805008951">
    <w:abstractNumId w:val="24"/>
  </w:num>
  <w:num w:numId="3" w16cid:durableId="1536041406">
    <w:abstractNumId w:val="21"/>
  </w:num>
  <w:num w:numId="4" w16cid:durableId="1088237893">
    <w:abstractNumId w:val="25"/>
  </w:num>
  <w:num w:numId="5" w16cid:durableId="339698037">
    <w:abstractNumId w:val="10"/>
  </w:num>
  <w:num w:numId="6" w16cid:durableId="1724254519">
    <w:abstractNumId w:val="8"/>
  </w:num>
  <w:num w:numId="7" w16cid:durableId="357849349">
    <w:abstractNumId w:val="7"/>
  </w:num>
  <w:num w:numId="8" w16cid:durableId="465976431">
    <w:abstractNumId w:val="6"/>
  </w:num>
  <w:num w:numId="9" w16cid:durableId="2050689">
    <w:abstractNumId w:val="5"/>
  </w:num>
  <w:num w:numId="10" w16cid:durableId="1604651454">
    <w:abstractNumId w:val="9"/>
  </w:num>
  <w:num w:numId="11" w16cid:durableId="2023313643">
    <w:abstractNumId w:val="4"/>
  </w:num>
  <w:num w:numId="12" w16cid:durableId="660691939">
    <w:abstractNumId w:val="3"/>
  </w:num>
  <w:num w:numId="13" w16cid:durableId="1002121304">
    <w:abstractNumId w:val="2"/>
  </w:num>
  <w:num w:numId="14" w16cid:durableId="1923636617">
    <w:abstractNumId w:val="1"/>
  </w:num>
  <w:num w:numId="15" w16cid:durableId="249243915">
    <w:abstractNumId w:val="27"/>
  </w:num>
  <w:num w:numId="16" w16cid:durableId="1640382154">
    <w:abstractNumId w:val="12"/>
  </w:num>
  <w:num w:numId="17" w16cid:durableId="768619128">
    <w:abstractNumId w:val="27"/>
  </w:num>
  <w:num w:numId="18" w16cid:durableId="760874005">
    <w:abstractNumId w:val="13"/>
  </w:num>
  <w:num w:numId="19" w16cid:durableId="671570554">
    <w:abstractNumId w:val="22"/>
  </w:num>
  <w:num w:numId="20" w16cid:durableId="1434979290">
    <w:abstractNumId w:val="13"/>
  </w:num>
  <w:num w:numId="21" w16cid:durableId="402073077">
    <w:abstractNumId w:val="13"/>
  </w:num>
  <w:num w:numId="22" w16cid:durableId="1121074911">
    <w:abstractNumId w:val="18"/>
  </w:num>
  <w:num w:numId="23" w16cid:durableId="30689890">
    <w:abstractNumId w:val="23"/>
  </w:num>
  <w:num w:numId="24" w16cid:durableId="675572595">
    <w:abstractNumId w:val="11"/>
  </w:num>
  <w:num w:numId="25" w16cid:durableId="1298216919">
    <w:abstractNumId w:val="20"/>
  </w:num>
  <w:num w:numId="26" w16cid:durableId="542401031">
    <w:abstractNumId w:val="15"/>
  </w:num>
  <w:num w:numId="27" w16cid:durableId="1965768978">
    <w:abstractNumId w:val="0"/>
  </w:num>
  <w:num w:numId="28" w16cid:durableId="1486974714">
    <w:abstractNumId w:val="14"/>
  </w:num>
  <w:num w:numId="29" w16cid:durableId="801657771">
    <w:abstractNumId w:val="26"/>
  </w:num>
  <w:num w:numId="30" w16cid:durableId="136188634">
    <w:abstractNumId w:val="16"/>
  </w:num>
  <w:num w:numId="31" w16cid:durableId="1045910409">
    <w:abstractNumId w:val="17"/>
  </w:num>
  <w:num w:numId="32" w16cid:durableId="1026949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1MDAxNjQzMzS2MDJR0lEKTi0uzszPAykwMqoFAGgrfrUtAAAA"/>
  </w:docVars>
  <w:rsids>
    <w:rsidRoot w:val="00F13D8C"/>
    <w:rsid w:val="0000060B"/>
    <w:rsid w:val="00001DF7"/>
    <w:rsid w:val="00003FB6"/>
    <w:rsid w:val="00027B89"/>
    <w:rsid w:val="0005223E"/>
    <w:rsid w:val="00053D72"/>
    <w:rsid w:val="00067255"/>
    <w:rsid w:val="00082893"/>
    <w:rsid w:val="00097818"/>
    <w:rsid w:val="000A6E08"/>
    <w:rsid w:val="000B668C"/>
    <w:rsid w:val="000B7D27"/>
    <w:rsid w:val="000D103C"/>
    <w:rsid w:val="000E2A1E"/>
    <w:rsid w:val="000E6019"/>
    <w:rsid w:val="000E73A9"/>
    <w:rsid w:val="000F3793"/>
    <w:rsid w:val="000F4513"/>
    <w:rsid w:val="00103ACA"/>
    <w:rsid w:val="001246A6"/>
    <w:rsid w:val="0012478D"/>
    <w:rsid w:val="001252E8"/>
    <w:rsid w:val="00132245"/>
    <w:rsid w:val="001357F2"/>
    <w:rsid w:val="00143378"/>
    <w:rsid w:val="001474FA"/>
    <w:rsid w:val="00152B84"/>
    <w:rsid w:val="00172A56"/>
    <w:rsid w:val="0017524B"/>
    <w:rsid w:val="0018068E"/>
    <w:rsid w:val="00184EA2"/>
    <w:rsid w:val="001930F4"/>
    <w:rsid w:val="00197B97"/>
    <w:rsid w:val="001A7391"/>
    <w:rsid w:val="001B00A9"/>
    <w:rsid w:val="001B3ACD"/>
    <w:rsid w:val="001C14EB"/>
    <w:rsid w:val="001D35E9"/>
    <w:rsid w:val="002005E7"/>
    <w:rsid w:val="00200BCF"/>
    <w:rsid w:val="00202973"/>
    <w:rsid w:val="0020326B"/>
    <w:rsid w:val="00210CD9"/>
    <w:rsid w:val="00236930"/>
    <w:rsid w:val="00243722"/>
    <w:rsid w:val="00243895"/>
    <w:rsid w:val="002556E0"/>
    <w:rsid w:val="00277FA4"/>
    <w:rsid w:val="002926A8"/>
    <w:rsid w:val="002A4B11"/>
    <w:rsid w:val="002B565B"/>
    <w:rsid w:val="002C206C"/>
    <w:rsid w:val="002C2B75"/>
    <w:rsid w:val="002D4EEF"/>
    <w:rsid w:val="002E767E"/>
    <w:rsid w:val="002F6B8A"/>
    <w:rsid w:val="00305835"/>
    <w:rsid w:val="0033098B"/>
    <w:rsid w:val="003404D1"/>
    <w:rsid w:val="0034433B"/>
    <w:rsid w:val="0034520E"/>
    <w:rsid w:val="00365451"/>
    <w:rsid w:val="00370213"/>
    <w:rsid w:val="003B75C6"/>
    <w:rsid w:val="003D006E"/>
    <w:rsid w:val="003F06C5"/>
    <w:rsid w:val="003F2CD3"/>
    <w:rsid w:val="003F5BFA"/>
    <w:rsid w:val="004136D9"/>
    <w:rsid w:val="00417FA2"/>
    <w:rsid w:val="0043065A"/>
    <w:rsid w:val="00434178"/>
    <w:rsid w:val="004531BA"/>
    <w:rsid w:val="00457E0B"/>
    <w:rsid w:val="004636DE"/>
    <w:rsid w:val="0047580B"/>
    <w:rsid w:val="00486BB0"/>
    <w:rsid w:val="004A0076"/>
    <w:rsid w:val="004A76A3"/>
    <w:rsid w:val="004B0F24"/>
    <w:rsid w:val="004C1877"/>
    <w:rsid w:val="004E3FAE"/>
    <w:rsid w:val="004F32FE"/>
    <w:rsid w:val="00502681"/>
    <w:rsid w:val="005054B9"/>
    <w:rsid w:val="00510D94"/>
    <w:rsid w:val="0051685D"/>
    <w:rsid w:val="00523282"/>
    <w:rsid w:val="00534B1E"/>
    <w:rsid w:val="00542F5E"/>
    <w:rsid w:val="0054777B"/>
    <w:rsid w:val="00553470"/>
    <w:rsid w:val="00553EF8"/>
    <w:rsid w:val="00557B1A"/>
    <w:rsid w:val="005636C6"/>
    <w:rsid w:val="005832F2"/>
    <w:rsid w:val="0058420C"/>
    <w:rsid w:val="005A2875"/>
    <w:rsid w:val="005C1205"/>
    <w:rsid w:val="005C6848"/>
    <w:rsid w:val="005D1A99"/>
    <w:rsid w:val="005E5B97"/>
    <w:rsid w:val="005F0398"/>
    <w:rsid w:val="0060170F"/>
    <w:rsid w:val="00601727"/>
    <w:rsid w:val="00601E3A"/>
    <w:rsid w:val="00602A4A"/>
    <w:rsid w:val="00604BE7"/>
    <w:rsid w:val="00612982"/>
    <w:rsid w:val="00615D3E"/>
    <w:rsid w:val="00616780"/>
    <w:rsid w:val="00617D1A"/>
    <w:rsid w:val="00631374"/>
    <w:rsid w:val="00631C5C"/>
    <w:rsid w:val="006422F8"/>
    <w:rsid w:val="00660976"/>
    <w:rsid w:val="00665683"/>
    <w:rsid w:val="006714FA"/>
    <w:rsid w:val="00693259"/>
    <w:rsid w:val="00695BBB"/>
    <w:rsid w:val="006A152C"/>
    <w:rsid w:val="006B124A"/>
    <w:rsid w:val="006B3F32"/>
    <w:rsid w:val="006B68DA"/>
    <w:rsid w:val="006C1804"/>
    <w:rsid w:val="006C1E0D"/>
    <w:rsid w:val="006C5223"/>
    <w:rsid w:val="006E75EC"/>
    <w:rsid w:val="0070411E"/>
    <w:rsid w:val="00705066"/>
    <w:rsid w:val="00705763"/>
    <w:rsid w:val="00713590"/>
    <w:rsid w:val="00714652"/>
    <w:rsid w:val="00722688"/>
    <w:rsid w:val="007264FF"/>
    <w:rsid w:val="00727394"/>
    <w:rsid w:val="00731351"/>
    <w:rsid w:val="00742FC8"/>
    <w:rsid w:val="007766F7"/>
    <w:rsid w:val="007856DC"/>
    <w:rsid w:val="00787C8B"/>
    <w:rsid w:val="00787FE0"/>
    <w:rsid w:val="00794DF0"/>
    <w:rsid w:val="007C0CB8"/>
    <w:rsid w:val="007D01D3"/>
    <w:rsid w:val="007D273D"/>
    <w:rsid w:val="007D3D16"/>
    <w:rsid w:val="007E6B57"/>
    <w:rsid w:val="007F092E"/>
    <w:rsid w:val="007F4797"/>
    <w:rsid w:val="008021E6"/>
    <w:rsid w:val="00806A93"/>
    <w:rsid w:val="0081608C"/>
    <w:rsid w:val="008304ED"/>
    <w:rsid w:val="00832491"/>
    <w:rsid w:val="00834678"/>
    <w:rsid w:val="00836492"/>
    <w:rsid w:val="008412F8"/>
    <w:rsid w:val="00843EF3"/>
    <w:rsid w:val="00846BEF"/>
    <w:rsid w:val="00851CCD"/>
    <w:rsid w:val="00856751"/>
    <w:rsid w:val="00862E86"/>
    <w:rsid w:val="00862EC8"/>
    <w:rsid w:val="00876873"/>
    <w:rsid w:val="0087783F"/>
    <w:rsid w:val="008969CA"/>
    <w:rsid w:val="008A4694"/>
    <w:rsid w:val="008A5272"/>
    <w:rsid w:val="008B435E"/>
    <w:rsid w:val="008C3732"/>
    <w:rsid w:val="008C55FE"/>
    <w:rsid w:val="008D264B"/>
    <w:rsid w:val="008D7F5D"/>
    <w:rsid w:val="008E440F"/>
    <w:rsid w:val="00906B88"/>
    <w:rsid w:val="009347B5"/>
    <w:rsid w:val="00937450"/>
    <w:rsid w:val="009446CB"/>
    <w:rsid w:val="00947EAE"/>
    <w:rsid w:val="00980406"/>
    <w:rsid w:val="009915DE"/>
    <w:rsid w:val="00993B42"/>
    <w:rsid w:val="009959DF"/>
    <w:rsid w:val="009A49B7"/>
    <w:rsid w:val="009B036F"/>
    <w:rsid w:val="009B4DFF"/>
    <w:rsid w:val="009B52AE"/>
    <w:rsid w:val="009C44FC"/>
    <w:rsid w:val="009C49EF"/>
    <w:rsid w:val="009C6F3C"/>
    <w:rsid w:val="009D254A"/>
    <w:rsid w:val="009E5A36"/>
    <w:rsid w:val="009ED987"/>
    <w:rsid w:val="009F1452"/>
    <w:rsid w:val="009F6FDF"/>
    <w:rsid w:val="00A07EAC"/>
    <w:rsid w:val="00A15D74"/>
    <w:rsid w:val="00A16F33"/>
    <w:rsid w:val="00A25A3F"/>
    <w:rsid w:val="00A25DCC"/>
    <w:rsid w:val="00A50035"/>
    <w:rsid w:val="00A568E9"/>
    <w:rsid w:val="00A63135"/>
    <w:rsid w:val="00A70A36"/>
    <w:rsid w:val="00A803E4"/>
    <w:rsid w:val="00A81ACD"/>
    <w:rsid w:val="00A955FD"/>
    <w:rsid w:val="00AB7AAB"/>
    <w:rsid w:val="00AD77FC"/>
    <w:rsid w:val="00AE7074"/>
    <w:rsid w:val="00AF1696"/>
    <w:rsid w:val="00B00619"/>
    <w:rsid w:val="00B20A8D"/>
    <w:rsid w:val="00B26E13"/>
    <w:rsid w:val="00B30396"/>
    <w:rsid w:val="00B4036E"/>
    <w:rsid w:val="00B43C3E"/>
    <w:rsid w:val="00B44CAB"/>
    <w:rsid w:val="00B51568"/>
    <w:rsid w:val="00B54D47"/>
    <w:rsid w:val="00B922C6"/>
    <w:rsid w:val="00B92DA3"/>
    <w:rsid w:val="00B9441F"/>
    <w:rsid w:val="00B9547A"/>
    <w:rsid w:val="00B9739F"/>
    <w:rsid w:val="00BA0E06"/>
    <w:rsid w:val="00BC1DF1"/>
    <w:rsid w:val="00BC5107"/>
    <w:rsid w:val="00BC7B36"/>
    <w:rsid w:val="00BD067A"/>
    <w:rsid w:val="00BD0C75"/>
    <w:rsid w:val="00BE5363"/>
    <w:rsid w:val="00BE7193"/>
    <w:rsid w:val="00BF1FF6"/>
    <w:rsid w:val="00C13BCA"/>
    <w:rsid w:val="00C207DC"/>
    <w:rsid w:val="00C211DA"/>
    <w:rsid w:val="00C325D3"/>
    <w:rsid w:val="00C435B9"/>
    <w:rsid w:val="00C44EDF"/>
    <w:rsid w:val="00C50D63"/>
    <w:rsid w:val="00C6037B"/>
    <w:rsid w:val="00C7128C"/>
    <w:rsid w:val="00C82DD9"/>
    <w:rsid w:val="00C854F0"/>
    <w:rsid w:val="00C87A33"/>
    <w:rsid w:val="00C92DF4"/>
    <w:rsid w:val="00C94F32"/>
    <w:rsid w:val="00CA7E7D"/>
    <w:rsid w:val="00CB140D"/>
    <w:rsid w:val="00CB2C97"/>
    <w:rsid w:val="00CD4ED8"/>
    <w:rsid w:val="00CE24E0"/>
    <w:rsid w:val="00CF281F"/>
    <w:rsid w:val="00D00B58"/>
    <w:rsid w:val="00D12380"/>
    <w:rsid w:val="00D12BC0"/>
    <w:rsid w:val="00D13F16"/>
    <w:rsid w:val="00D229DC"/>
    <w:rsid w:val="00D250FF"/>
    <w:rsid w:val="00D466A4"/>
    <w:rsid w:val="00D50A51"/>
    <w:rsid w:val="00D51A23"/>
    <w:rsid w:val="00D5738F"/>
    <w:rsid w:val="00D62F53"/>
    <w:rsid w:val="00D6557A"/>
    <w:rsid w:val="00D6746C"/>
    <w:rsid w:val="00D674DE"/>
    <w:rsid w:val="00D71662"/>
    <w:rsid w:val="00D80C7F"/>
    <w:rsid w:val="00D81278"/>
    <w:rsid w:val="00DA1D3D"/>
    <w:rsid w:val="00DA21A4"/>
    <w:rsid w:val="00DB160A"/>
    <w:rsid w:val="00DC08B2"/>
    <w:rsid w:val="00DC1267"/>
    <w:rsid w:val="00DE3273"/>
    <w:rsid w:val="00DE413F"/>
    <w:rsid w:val="00DF1FFF"/>
    <w:rsid w:val="00DF4311"/>
    <w:rsid w:val="00E03A38"/>
    <w:rsid w:val="00E05A33"/>
    <w:rsid w:val="00E10FA1"/>
    <w:rsid w:val="00E17B51"/>
    <w:rsid w:val="00E22C68"/>
    <w:rsid w:val="00E24DFD"/>
    <w:rsid w:val="00E26B25"/>
    <w:rsid w:val="00E43855"/>
    <w:rsid w:val="00E45735"/>
    <w:rsid w:val="00E525DC"/>
    <w:rsid w:val="00E6719A"/>
    <w:rsid w:val="00E7555C"/>
    <w:rsid w:val="00EB478A"/>
    <w:rsid w:val="00ED69F5"/>
    <w:rsid w:val="00F02719"/>
    <w:rsid w:val="00F02872"/>
    <w:rsid w:val="00F10F58"/>
    <w:rsid w:val="00F13D8C"/>
    <w:rsid w:val="00F16241"/>
    <w:rsid w:val="00F34767"/>
    <w:rsid w:val="00F36804"/>
    <w:rsid w:val="00F36847"/>
    <w:rsid w:val="00F51E01"/>
    <w:rsid w:val="00F525BA"/>
    <w:rsid w:val="00F55471"/>
    <w:rsid w:val="00F65CF3"/>
    <w:rsid w:val="00F7190A"/>
    <w:rsid w:val="00F90FF1"/>
    <w:rsid w:val="00F9504F"/>
    <w:rsid w:val="00FA083E"/>
    <w:rsid w:val="00FA09E6"/>
    <w:rsid w:val="00FA5C72"/>
    <w:rsid w:val="00FB57F3"/>
    <w:rsid w:val="00FE4169"/>
    <w:rsid w:val="0153176A"/>
    <w:rsid w:val="02A1D284"/>
    <w:rsid w:val="032697C4"/>
    <w:rsid w:val="03DF3938"/>
    <w:rsid w:val="04F4C630"/>
    <w:rsid w:val="061D2BCA"/>
    <w:rsid w:val="070A760F"/>
    <w:rsid w:val="09157E74"/>
    <w:rsid w:val="094C8CAF"/>
    <w:rsid w:val="0A442AB2"/>
    <w:rsid w:val="0B275B9A"/>
    <w:rsid w:val="0B70C031"/>
    <w:rsid w:val="0C7D5E08"/>
    <w:rsid w:val="0E64073F"/>
    <w:rsid w:val="0ED61E45"/>
    <w:rsid w:val="0F64A884"/>
    <w:rsid w:val="103849F4"/>
    <w:rsid w:val="1043DB44"/>
    <w:rsid w:val="108AEE33"/>
    <w:rsid w:val="12A3385D"/>
    <w:rsid w:val="1321C44B"/>
    <w:rsid w:val="168506CE"/>
    <w:rsid w:val="18736EA1"/>
    <w:rsid w:val="18D336A2"/>
    <w:rsid w:val="1ADFA25D"/>
    <w:rsid w:val="1C8A985D"/>
    <w:rsid w:val="1EC5BC83"/>
    <w:rsid w:val="20A2E74A"/>
    <w:rsid w:val="20A5B8FB"/>
    <w:rsid w:val="20A5F43E"/>
    <w:rsid w:val="216153C5"/>
    <w:rsid w:val="21FD4C64"/>
    <w:rsid w:val="220A1B10"/>
    <w:rsid w:val="23AD1F1A"/>
    <w:rsid w:val="2548EF7B"/>
    <w:rsid w:val="25B0C5C3"/>
    <w:rsid w:val="26743DBC"/>
    <w:rsid w:val="270581C1"/>
    <w:rsid w:val="27546C7A"/>
    <w:rsid w:val="2908DC96"/>
    <w:rsid w:val="2AA4A51B"/>
    <w:rsid w:val="2B1ADF18"/>
    <w:rsid w:val="2B6DD048"/>
    <w:rsid w:val="2D9CF7B6"/>
    <w:rsid w:val="2E5E2AC1"/>
    <w:rsid w:val="2E742A5D"/>
    <w:rsid w:val="2E9733E0"/>
    <w:rsid w:val="2F7A3945"/>
    <w:rsid w:val="2F8AD11A"/>
    <w:rsid w:val="300FFABE"/>
    <w:rsid w:val="327E895B"/>
    <w:rsid w:val="32A02B7D"/>
    <w:rsid w:val="33C7246B"/>
    <w:rsid w:val="352D18AE"/>
    <w:rsid w:val="35680F80"/>
    <w:rsid w:val="35B9B06D"/>
    <w:rsid w:val="3650D1E0"/>
    <w:rsid w:val="367CB048"/>
    <w:rsid w:val="376B5AEA"/>
    <w:rsid w:val="38594753"/>
    <w:rsid w:val="38978D51"/>
    <w:rsid w:val="398F41F9"/>
    <w:rsid w:val="3A3F7E6F"/>
    <w:rsid w:val="3B77FECC"/>
    <w:rsid w:val="3BE585A5"/>
    <w:rsid w:val="429F1D8A"/>
    <w:rsid w:val="43A7839F"/>
    <w:rsid w:val="4667C490"/>
    <w:rsid w:val="4C175531"/>
    <w:rsid w:val="4C887671"/>
    <w:rsid w:val="4CAF76BF"/>
    <w:rsid w:val="4DBF92A3"/>
    <w:rsid w:val="503A4A14"/>
    <w:rsid w:val="51F855E6"/>
    <w:rsid w:val="537DC3D3"/>
    <w:rsid w:val="538CE89B"/>
    <w:rsid w:val="5477D9F0"/>
    <w:rsid w:val="55BAB27D"/>
    <w:rsid w:val="579531B4"/>
    <w:rsid w:val="5891FFAF"/>
    <w:rsid w:val="5A70E62B"/>
    <w:rsid w:val="5BA63C2A"/>
    <w:rsid w:val="5C60FEDE"/>
    <w:rsid w:val="5DEC6833"/>
    <w:rsid w:val="5E103C7C"/>
    <w:rsid w:val="5E310AD7"/>
    <w:rsid w:val="5FFB9CDE"/>
    <w:rsid w:val="6095B133"/>
    <w:rsid w:val="6115A895"/>
    <w:rsid w:val="64702CB0"/>
    <w:rsid w:val="679A49F8"/>
    <w:rsid w:val="67A325AF"/>
    <w:rsid w:val="6864506F"/>
    <w:rsid w:val="69975066"/>
    <w:rsid w:val="69D6E14D"/>
    <w:rsid w:val="6B463D0B"/>
    <w:rsid w:val="6CB0E3D1"/>
    <w:rsid w:val="6CE20D6C"/>
    <w:rsid w:val="6EF9311A"/>
    <w:rsid w:val="72BA1579"/>
    <w:rsid w:val="72DF0313"/>
    <w:rsid w:val="74C570B6"/>
    <w:rsid w:val="75871810"/>
    <w:rsid w:val="78BA3DB5"/>
    <w:rsid w:val="79115A41"/>
    <w:rsid w:val="7A48DCCD"/>
    <w:rsid w:val="7E101637"/>
    <w:rsid w:val="7F32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2C5D0"/>
  <w15:chartTrackingRefBased/>
  <w15:docId w15:val="{AC78823D-96B3-4DBF-81B8-5D793F2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AAB"/>
    <w:rPr>
      <w:kern w:val="28"/>
      <w:sz w:val="24"/>
      <w:lang w:eastAsia="zh-CN"/>
    </w:rPr>
  </w:style>
  <w:style w:type="paragraph" w:styleId="Heading1">
    <w:name w:val="heading 1"/>
    <w:basedOn w:val="Normal"/>
    <w:next w:val="NormalJustified"/>
    <w:qFormat/>
    <w:pPr>
      <w:keepNext/>
      <w:keepLines/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Heading1"/>
    <w:next w:val="NormalJustified"/>
    <w:qFormat/>
    <w:pPr>
      <w:jc w:val="left"/>
      <w:outlineLvl w:val="1"/>
    </w:pPr>
    <w:rPr>
      <w:caps w:val="0"/>
      <w:u w:val="single"/>
    </w:rPr>
  </w:style>
  <w:style w:type="paragraph" w:styleId="Heading3">
    <w:name w:val="heading 3"/>
    <w:basedOn w:val="Heading1"/>
    <w:next w:val="NormalJustified"/>
    <w:qFormat/>
    <w:pPr>
      <w:jc w:val="left"/>
      <w:outlineLvl w:val="2"/>
    </w:pPr>
    <w:rPr>
      <w:caps w:val="0"/>
    </w:rPr>
  </w:style>
  <w:style w:type="paragraph" w:styleId="Heading4">
    <w:name w:val="heading 4"/>
    <w:basedOn w:val="Heading1"/>
    <w:next w:val="NormalJustified"/>
    <w:qFormat/>
    <w:pPr>
      <w:jc w:val="left"/>
      <w:outlineLvl w:val="3"/>
    </w:pPr>
    <w:rPr>
      <w:i/>
      <w:caps w:val="0"/>
      <w:u w:val="single"/>
    </w:rPr>
  </w:style>
  <w:style w:type="paragraph" w:styleId="Heading5">
    <w:name w:val="heading 5"/>
    <w:basedOn w:val="Heading1"/>
    <w:next w:val="NormalJustified"/>
    <w:qFormat/>
    <w:pPr>
      <w:jc w:val="left"/>
      <w:outlineLvl w:val="4"/>
    </w:pPr>
    <w:rPr>
      <w:b w:val="0"/>
      <w:caps w:val="0"/>
      <w:u w:val="single"/>
    </w:rPr>
  </w:style>
  <w:style w:type="paragraph" w:styleId="Heading6">
    <w:name w:val="heading 6"/>
    <w:basedOn w:val="Heading1"/>
    <w:next w:val="NormalJustified"/>
    <w:qFormat/>
    <w:pPr>
      <w:jc w:val="left"/>
      <w:outlineLvl w:val="5"/>
    </w:pPr>
    <w:rPr>
      <w:b w:val="0"/>
      <w:i/>
      <w:caps w:val="0"/>
      <w:u w:val="single"/>
    </w:rPr>
  </w:style>
  <w:style w:type="paragraph" w:styleId="Heading7">
    <w:name w:val="heading 7"/>
    <w:basedOn w:val="Heading1"/>
    <w:next w:val="NormalJustified"/>
    <w:qFormat/>
    <w:pPr>
      <w:jc w:val="left"/>
      <w:outlineLvl w:val="6"/>
    </w:pPr>
    <w:rPr>
      <w:b w:val="0"/>
      <w:i/>
      <w:caps w:val="0"/>
    </w:rPr>
  </w:style>
  <w:style w:type="paragraph" w:styleId="Heading8">
    <w:name w:val="heading 8"/>
    <w:basedOn w:val="Heading1"/>
    <w:next w:val="NormalJustified"/>
    <w:qFormat/>
    <w:pPr>
      <w:jc w:val="left"/>
      <w:outlineLvl w:val="7"/>
    </w:pPr>
    <w:rPr>
      <w:b w:val="0"/>
      <w:caps w:val="0"/>
      <w:smallCaps/>
    </w:rPr>
  </w:style>
  <w:style w:type="paragraph" w:styleId="Heading9">
    <w:name w:val="heading 9"/>
    <w:basedOn w:val="Heading1"/>
    <w:next w:val="NormalJustified"/>
    <w:qFormat/>
    <w:pPr>
      <w:jc w:val="left"/>
      <w:outlineLvl w:val="8"/>
    </w:pPr>
    <w:rPr>
      <w:b w:val="0"/>
      <w:caps w:val="0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pPr>
      <w:keepNext/>
      <w:keepLines/>
      <w:ind w:left="5040"/>
    </w:pPr>
  </w:style>
  <w:style w:type="paragraph" w:customStyle="1" w:styleId="TableText">
    <w:name w:val="TableText"/>
    <w:basedOn w:val="Normal"/>
    <w:pPr>
      <w:spacing w:before="60" w:after="60"/>
    </w:pPr>
  </w:style>
  <w:style w:type="paragraph" w:customStyle="1" w:styleId="TITLESSD">
    <w:name w:val="TITLE (SSD)"/>
    <w:basedOn w:val="Normal"/>
    <w:next w:val="NormalJustified"/>
    <w:pPr>
      <w:keepNext/>
      <w:keepLines/>
      <w:pBdr>
        <w:top w:val="single" w:sz="8" w:space="12" w:color="auto"/>
        <w:bottom w:val="single" w:sz="8" w:space="12" w:color="auto"/>
      </w:pBdr>
      <w:spacing w:before="120" w:after="120"/>
      <w:ind w:left="1440" w:right="1440"/>
      <w:jc w:val="center"/>
    </w:pPr>
    <w:rPr>
      <w:b/>
      <w:caps/>
    </w:rPr>
  </w:style>
  <w:style w:type="paragraph" w:styleId="FootnoteText">
    <w:name w:val="footnote text"/>
    <w:basedOn w:val="NormalJustified"/>
    <w:semiHidden/>
    <w:rPr>
      <w:sz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EndnoteText">
    <w:name w:val="endnote text"/>
    <w:basedOn w:val="NormalJustified"/>
    <w:semiHidden/>
  </w:style>
  <w:style w:type="paragraph" w:styleId="Quote">
    <w:name w:val="Quote"/>
    <w:basedOn w:val="NormalJustified"/>
    <w:qFormat/>
    <w:pPr>
      <w:ind w:left="720" w:right="720"/>
    </w:pPr>
  </w:style>
  <w:style w:type="paragraph" w:styleId="Closing">
    <w:name w:val="Closing"/>
    <w:basedOn w:val="Normal"/>
    <w:pPr>
      <w:keepNext/>
      <w:keepLines/>
      <w:ind w:left="504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kern w:val="28"/>
    </w:rPr>
  </w:style>
  <w:style w:type="paragraph" w:styleId="TOC1">
    <w:name w:val="toc 1"/>
    <w:basedOn w:val="Normal"/>
    <w:next w:val="Normal"/>
    <w:semiHidden/>
    <w:pPr>
      <w:spacing w:before="240"/>
    </w:pPr>
    <w:rPr>
      <w:caps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  <w:rPr>
      <w:sz w:val="16"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styleId="TOC2">
    <w:name w:val="toc 2"/>
    <w:basedOn w:val="Normal"/>
    <w:next w:val="Normal"/>
    <w:semiHidden/>
    <w:pPr>
      <w:ind w:left="360"/>
    </w:pPr>
  </w:style>
  <w:style w:type="paragraph" w:styleId="TOC3">
    <w:name w:val="toc 3"/>
    <w:basedOn w:val="Normal"/>
    <w:next w:val="Normal"/>
    <w:semiHidden/>
    <w:pPr>
      <w:ind w:left="720"/>
    </w:pPr>
  </w:style>
  <w:style w:type="paragraph" w:styleId="TOC4">
    <w:name w:val="toc 4"/>
    <w:basedOn w:val="Normal"/>
    <w:next w:val="Normal"/>
    <w:semiHidden/>
    <w:pPr>
      <w:ind w:left="1080"/>
    </w:pPr>
  </w:style>
  <w:style w:type="paragraph" w:styleId="TOC5">
    <w:name w:val="toc 5"/>
    <w:basedOn w:val="Normal"/>
    <w:next w:val="Normal"/>
    <w:semiHidden/>
    <w:pPr>
      <w:ind w:left="1440"/>
    </w:pPr>
  </w:style>
  <w:style w:type="paragraph" w:styleId="TOC6">
    <w:name w:val="toc 6"/>
    <w:basedOn w:val="Normal"/>
    <w:next w:val="Normal"/>
    <w:semiHidden/>
    <w:pPr>
      <w:ind w:left="1800"/>
    </w:pPr>
  </w:style>
  <w:style w:type="paragraph" w:styleId="TOC7">
    <w:name w:val="toc 7"/>
    <w:basedOn w:val="Normal"/>
    <w:next w:val="Normal"/>
    <w:semiHidden/>
    <w:pPr>
      <w:ind w:left="2160"/>
    </w:pPr>
  </w:style>
  <w:style w:type="paragraph" w:styleId="TOC8">
    <w:name w:val="toc 8"/>
    <w:basedOn w:val="Normal"/>
    <w:next w:val="Normal"/>
    <w:semiHidden/>
    <w:pPr>
      <w:ind w:left="2520"/>
    </w:pPr>
  </w:style>
  <w:style w:type="paragraph" w:styleId="TOC9">
    <w:name w:val="toc 9"/>
    <w:basedOn w:val="Normal"/>
    <w:next w:val="Normal"/>
    <w:semiHidden/>
    <w:pPr>
      <w:ind w:left="2880"/>
    </w:pPr>
  </w:style>
  <w:style w:type="paragraph" w:customStyle="1" w:styleId="BulletNumber">
    <w:name w:val="Bullet/Number"/>
    <w:basedOn w:val="NormalJustified"/>
    <w:pPr>
      <w:numPr>
        <w:numId w:val="21"/>
      </w:numPr>
      <w:spacing w:after="240"/>
    </w:pPr>
  </w:style>
  <w:style w:type="paragraph" w:customStyle="1" w:styleId="NormalJustified">
    <w:name w:val="Normal (Justified)"/>
    <w:basedOn w:val="Normal"/>
    <w:pPr>
      <w:jc w:val="both"/>
    </w:pPr>
  </w:style>
  <w:style w:type="paragraph" w:styleId="Date">
    <w:name w:val="Date"/>
    <w:basedOn w:val="Normal"/>
    <w:next w:val="NormalJustified"/>
    <w:pPr>
      <w:jc w:val="center"/>
    </w:pPr>
  </w:style>
  <w:style w:type="paragraph" w:customStyle="1" w:styleId="Resolution">
    <w:name w:val="Resolution"/>
    <w:basedOn w:val="Normal"/>
    <w:pPr>
      <w:widowControl w:val="0"/>
      <w:suppressAutoHyphens/>
      <w:overflowPunct w:val="0"/>
      <w:autoSpaceDE w:val="0"/>
      <w:autoSpaceDN w:val="0"/>
      <w:adjustRightInd w:val="0"/>
      <w:ind w:left="1440" w:right="1440"/>
      <w:textAlignment w:val="baseline"/>
    </w:pPr>
    <w:rPr>
      <w:rFonts w:ascii="Arial" w:eastAsia="Times New Roman" w:hAnsi="Arial"/>
      <w:kern w:val="0"/>
      <w:lang w:eastAsia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62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2E86"/>
    <w:rPr>
      <w:rFonts w:ascii="Tahoma" w:hAnsi="Tahoma" w:cs="Tahoma"/>
      <w:kern w:val="28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C7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712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Form">
    <w:name w:val="NormalForm"/>
    <w:rsid w:val="00731351"/>
    <w:pPr>
      <w:spacing w:before="60" w:after="60"/>
    </w:pPr>
    <w:rPr>
      <w:rFonts w:eastAsia="Times New Roman"/>
      <w:color w:val="000000"/>
      <w:sz w:val="24"/>
    </w:rPr>
  </w:style>
  <w:style w:type="character" w:styleId="CommentReference">
    <w:name w:val="annotation reference"/>
    <w:basedOn w:val="DefaultParagraphFont"/>
    <w:rsid w:val="00F71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9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90A"/>
    <w:rPr>
      <w:kern w:val="2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90A"/>
    <w:rPr>
      <w:b/>
      <w:bCs/>
      <w:kern w:val="28"/>
      <w:lang w:eastAsia="zh-CN"/>
    </w:rPr>
  </w:style>
  <w:style w:type="character" w:styleId="Hyperlink">
    <w:name w:val="Hyperlink"/>
    <w:basedOn w:val="DefaultParagraphFont"/>
    <w:rsid w:val="00534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B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81A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281F"/>
    <w:rPr>
      <w:kern w:val="28"/>
      <w:sz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ount.activedirectory.windowsazure.com/applications/redirecttofederatedapplication.aspx?Operation=SignIn&amp;applicationId=130b0ac5-a619-46e9-8359-b15ae5e89db7&amp;ApplicationConstName=customappsso&amp;SingleSignOnType=Federated&amp;ApplicationDisplayName=LearnShare%20UL%20SSO&amp;tenantId=bb2ed304-4099-49cf-b081-cbb7a3a580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-epcb-saasfaprod1.fa.ocs.oraclecloud.com/fscmUI/faces/FuseWelco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42620-c8bc-4f36-b58f-f64ecf3e57f8" xsi:nil="true"/>
    <lcf76f155ced4ddcb4097134ff3c332f xmlns="69f32a90-d441-4984-861a-f26a2aeb2fd9">
      <Terms xmlns="http://schemas.microsoft.com/office/infopath/2007/PartnerControls"/>
    </lcf76f155ced4ddcb4097134ff3c332f>
    <SharedWithUsers xmlns="50942620-c8bc-4f36-b58f-f64ecf3e57f8">
      <UserInfo>
        <DisplayName>Meritt, Jaime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9149B004E884DA979F95A6CE243CD" ma:contentTypeVersion="16" ma:contentTypeDescription="Create a new document." ma:contentTypeScope="" ma:versionID="c440e91ad2630d37220ce1175f93e6fb">
  <xsd:schema xmlns:xsd="http://www.w3.org/2001/XMLSchema" xmlns:xs="http://www.w3.org/2001/XMLSchema" xmlns:p="http://schemas.microsoft.com/office/2006/metadata/properties" xmlns:ns2="69f32a90-d441-4984-861a-f26a2aeb2fd9" xmlns:ns3="50942620-c8bc-4f36-b58f-f64ecf3e57f8" targetNamespace="http://schemas.microsoft.com/office/2006/metadata/properties" ma:root="true" ma:fieldsID="8f158d66c1eb014316959298b6c5caa8" ns2:_="" ns3:_="">
    <xsd:import namespace="69f32a90-d441-4984-861a-f26a2aeb2fd9"/>
    <xsd:import namespace="50942620-c8bc-4f36-b58f-f64ecf3e5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32a90-d441-4984-861a-f26a2aeb2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1bad7f-3747-416b-8f1a-e383eb94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2620-c8bc-4f36-b58f-f64ecf3e5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c539b1c-e0df-4e79-9fcf-4315bb44e886}" ma:internalName="TaxCatchAll" ma:showField="CatchAllData" ma:web="50942620-c8bc-4f36-b58f-f64ecf3e5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59596-47F7-480C-B7BE-904B47E62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323F8-5715-4429-A906-AC622005ACBE}">
  <ds:schemaRefs>
    <ds:schemaRef ds:uri="http://schemas.microsoft.com/office/2006/metadata/properties"/>
    <ds:schemaRef ds:uri="http://schemas.microsoft.com/office/infopath/2007/PartnerControls"/>
    <ds:schemaRef ds:uri="50942620-c8bc-4f36-b58f-f64ecf3e57f8"/>
    <ds:schemaRef ds:uri="69f32a90-d441-4984-861a-f26a2aeb2fd9"/>
  </ds:schemaRefs>
</ds:datastoreItem>
</file>

<file path=customXml/itemProps3.xml><?xml version="1.0" encoding="utf-8"?>
<ds:datastoreItem xmlns:ds="http://schemas.openxmlformats.org/officeDocument/2006/customXml" ds:itemID="{4288EA11-6E80-4CF9-8765-6DDCA1F4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32a90-d441-4984-861a-f26a2aeb2fd9"/>
    <ds:schemaRef ds:uri="50942620-c8bc-4f36-b58f-f64ecf3e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D0FBF-53E1-48A8-BF44-67D14B239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2352</Characters>
  <Application>Microsoft Office Word</Application>
  <DocSecurity>0</DocSecurity>
  <Lines>19</Lines>
  <Paragraphs>5</Paragraphs>
  <ScaleCrop>false</ScaleCrop>
  <Company>Patterson &amp; Sheridan, LLP.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Lawrence</dc:creator>
  <cp:keywords/>
  <cp:lastModifiedBy>Macintyre, John</cp:lastModifiedBy>
  <cp:revision>11</cp:revision>
  <cp:lastPrinted>1900-01-01T08:00:00Z</cp:lastPrinted>
  <dcterms:created xsi:type="dcterms:W3CDTF">2024-12-09T19:23:00Z</dcterms:created>
  <dcterms:modified xsi:type="dcterms:W3CDTF">2024-12-09T19:34:00Z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0x010100BF99149B004E884DA979F95A6CE243CD</vt:lpwstr>
  </property>
  <property fmtid="{D5CDD505-2E9C-101B-9397-08002B2CF9AE}" pid="3" name="MediaServiceImageTags">
    <vt:lpwstr/>
  </property>
</Properties>
</file>